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Майский детский сад «Малышок</w:t>
      </w: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отделение дошкольного образования</w:t>
      </w: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муниципального автономного общеобразовательного учреждения </w:t>
      </w: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Сладковская</w:t>
      </w:r>
      <w:proofErr w:type="spellEnd"/>
      <w:r>
        <w:rPr>
          <w:rFonts w:ascii="Arial" w:eastAsia="Times New Roman" w:hAnsi="Arial" w:cs="Arial"/>
          <w:lang w:eastAsia="ru-RU"/>
        </w:rPr>
        <w:t xml:space="preserve"> средняя общеобразовательная школа</w:t>
      </w: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5331FD" w:rsidRDefault="005331FD" w:rsidP="005331FD">
      <w:pPr>
        <w:tabs>
          <w:tab w:val="left" w:pos="18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Утверждаю  </w:t>
      </w:r>
    </w:p>
    <w:p w:rsidR="005331FD" w:rsidRDefault="005331FD" w:rsidP="005331F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Заведующая филиалом</w:t>
      </w:r>
    </w:p>
    <w:p w:rsidR="005331FD" w:rsidRDefault="005331FD" w:rsidP="005331F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МАОУ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Сладковская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 </w:t>
      </w:r>
    </w:p>
    <w:p w:rsidR="005331FD" w:rsidRDefault="005331FD" w:rsidP="005331F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«Майская ООШ»</w:t>
      </w:r>
    </w:p>
    <w:p w:rsidR="005331FD" w:rsidRDefault="005331FD" w:rsidP="005331FD">
      <w:pPr>
        <w:tabs>
          <w:tab w:val="left" w:pos="600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___________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С.Н.Банникова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331FD" w:rsidRDefault="005331FD" w:rsidP="005331FD">
      <w:pPr>
        <w:tabs>
          <w:tab w:val="left" w:pos="18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«___»__________2019 года</w:t>
      </w:r>
    </w:p>
    <w:p w:rsidR="005331FD" w:rsidRDefault="005331FD" w:rsidP="005331FD">
      <w:pPr>
        <w:tabs>
          <w:tab w:val="left" w:pos="18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proofErr w:type="gramStart"/>
      <w:r>
        <w:rPr>
          <w:rFonts w:ascii="Arial" w:eastAsia="Times New Roman" w:hAnsi="Arial" w:cs="Arial"/>
          <w:b/>
          <w:i/>
          <w:sz w:val="36"/>
          <w:szCs w:val="36"/>
          <w:lang w:eastAsia="ru-RU"/>
        </w:rPr>
        <w:t>П</w:t>
      </w:r>
      <w:proofErr w:type="gramEnd"/>
      <w:r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 Л А Н    </w:t>
      </w: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i/>
          <w:sz w:val="36"/>
          <w:szCs w:val="36"/>
          <w:lang w:eastAsia="ru-RU"/>
        </w:rPr>
        <w:t>НА  ЛЕТНИЙ ОЗДОРОВИТЕЛЬНЫЙ  ПЕРИОД</w:t>
      </w: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>2019</w:t>
      </w:r>
      <w:bookmarkStart w:id="0" w:name="_GoBack"/>
      <w:bookmarkEnd w:id="0"/>
      <w:r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год</w:t>
      </w: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ПЛАН</w:t>
      </w: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НА  ЛЕТНИЙ ОЗДОРОВИТЕЛЬНЫЙ ПЕРИОД</w:t>
      </w: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5331FD" w:rsidRDefault="005331FD" w:rsidP="005331FD">
      <w:pPr>
        <w:spacing w:after="0" w:line="33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Задачи: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331FD" w:rsidRDefault="005331FD" w:rsidP="005331FD">
      <w:pPr>
        <w:spacing w:after="0" w:line="33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Создать условия, обеспечивающие охрану жизни и здоровья детей, предупреждение заболеваемости и травматизма. </w:t>
      </w:r>
    </w:p>
    <w:p w:rsidR="005331FD" w:rsidRDefault="005331FD" w:rsidP="005331FD">
      <w:pPr>
        <w:spacing w:after="0" w:line="33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 </w:t>
      </w:r>
    </w:p>
    <w:p w:rsidR="005331FD" w:rsidRDefault="005331FD" w:rsidP="005331FD">
      <w:pPr>
        <w:spacing w:after="0" w:line="33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Осуществить педагогическое и санитарное просвещение родителей по вопросам воспитания и оздоровления детей в летний период. </w:t>
      </w:r>
    </w:p>
    <w:p w:rsidR="005331FD" w:rsidRDefault="005331FD" w:rsidP="005331FD">
      <w:pPr>
        <w:spacing w:after="0" w:line="240" w:lineRule="auto"/>
        <w:ind w:left="360"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ru-RU"/>
        </w:rPr>
        <w:t>I</w:t>
      </w:r>
      <w:r w:rsidRPr="005331F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РАЗДЕЛ</w:t>
      </w:r>
    </w:p>
    <w:p w:rsidR="005331FD" w:rsidRDefault="005331FD" w:rsidP="005331F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«ОРГАНИЗАЦИЯ ЛЕТНЕГО ОТДЫХА ДЕТЕЙ»</w:t>
      </w:r>
    </w:p>
    <w:p w:rsidR="005331FD" w:rsidRDefault="005331FD" w:rsidP="005331FD">
      <w:pPr>
        <w:spacing w:after="0" w:line="336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Ind w:w="-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4"/>
        <w:gridCol w:w="1774"/>
        <w:gridCol w:w="2574"/>
      </w:tblGrid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1FD" w:rsidTr="005331FD">
        <w:trPr>
          <w:jc w:val="center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-образовательная работа с детьми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ДОУ на летний режим работы.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 летней оздоровительной работы ДОУ.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Июль, август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331FD" w:rsidTr="005331FD">
        <w:trPr>
          <w:trHeight w:val="5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Физкультурные развлечения 1 раз в неделю согласно плану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Игры, наблюдения, труд, изготовление атрибутов к летним праздникам и развлечениям, изготовление поделок из природного материала, оригами из бумаги, рисунки на асфальте.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Старший воспитатель, воспитатели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 с детьми по предупреждению бытового и дорожного травматизма. Беседы, развлечения, игры по ознакомлению с правилами дорожного движения, экскурсии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Двигательная деятельность.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ЛОП 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Познавательная деятельность:</w:t>
            </w:r>
          </w:p>
          <w:p w:rsidR="005331FD" w:rsidRDefault="005331FD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Wingdings" w:hAnsi="Arial" w:cs="Arial"/>
                <w:sz w:val="24"/>
                <w:szCs w:val="24"/>
                <w:lang w:eastAsia="ru-RU"/>
              </w:rPr>
              <w:t xml:space="preserve">* 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Экскурсии;</w:t>
            </w:r>
          </w:p>
          <w:p w:rsidR="005331FD" w:rsidRDefault="005331FD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Wingdings" w:hAnsi="Arial" w:cs="Arial"/>
                <w:sz w:val="24"/>
                <w:szCs w:val="24"/>
                <w:lang w:eastAsia="ru-RU"/>
              </w:rPr>
              <w:t xml:space="preserve">* 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прогулки;</w:t>
            </w:r>
          </w:p>
          <w:p w:rsidR="005331FD" w:rsidRDefault="005331FD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Wingdings" w:hAnsi="Arial" w:cs="Arial"/>
                <w:sz w:val="24"/>
                <w:szCs w:val="24"/>
                <w:lang w:eastAsia="ru-RU"/>
              </w:rPr>
              <w:t xml:space="preserve">* 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Наблюдения;</w:t>
            </w:r>
          </w:p>
          <w:p w:rsidR="005331FD" w:rsidRDefault="005331FD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Wingdings" w:hAnsi="Arial" w:cs="Arial"/>
                <w:sz w:val="24"/>
                <w:szCs w:val="24"/>
                <w:lang w:eastAsia="ru-RU"/>
              </w:rPr>
              <w:t xml:space="preserve">* 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Беседы;</w:t>
            </w:r>
          </w:p>
          <w:p w:rsidR="005331FD" w:rsidRDefault="005331FD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Wingdings" w:hAnsi="Arial" w:cs="Arial"/>
                <w:sz w:val="24"/>
                <w:szCs w:val="24"/>
                <w:lang w:eastAsia="ru-RU"/>
              </w:rPr>
              <w:t>*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Опытно – экспериментальная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деятельность;</w:t>
            </w:r>
          </w:p>
          <w:p w:rsidR="005331FD" w:rsidRDefault="005331FD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Wingdings" w:hAnsi="Arial" w:cs="Arial"/>
                <w:sz w:val="24"/>
                <w:szCs w:val="24"/>
                <w:lang w:eastAsia="ru-RU"/>
              </w:rPr>
              <w:t xml:space="preserve">* 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ЛОП 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Изобразительная деятельность:</w:t>
            </w:r>
          </w:p>
          <w:p w:rsidR="005331FD" w:rsidRDefault="005331FD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Wingdings" w:hAnsi="Arial" w:cs="Arial"/>
                <w:sz w:val="24"/>
                <w:szCs w:val="24"/>
                <w:lang w:eastAsia="ru-RU"/>
              </w:rPr>
              <w:t xml:space="preserve">* 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Конкурсы;</w:t>
            </w:r>
          </w:p>
          <w:p w:rsidR="005331FD" w:rsidRDefault="005331FD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Wingdings" w:hAnsi="Arial" w:cs="Arial"/>
                <w:sz w:val="24"/>
                <w:szCs w:val="24"/>
                <w:lang w:eastAsia="ru-RU"/>
              </w:rPr>
              <w:t xml:space="preserve">* 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Свободные зарисовки;</w:t>
            </w:r>
          </w:p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Wingdings" w:hAnsi="Arial" w:cs="Arial"/>
                <w:sz w:val="24"/>
                <w:szCs w:val="24"/>
                <w:lang w:eastAsia="ru-RU"/>
              </w:rPr>
              <w:t xml:space="preserve">     * 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Творческие работы.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Музыкальная деятельность: музыкальные занятия; праздники, игры, развлечения.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31FD" w:rsidTr="005331FD">
        <w:trPr>
          <w:jc w:val="center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Оздоровительная работа с детьми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Максимальное пребывание детей на свежем воздухе (утренний прием, гимнастика, физкультурные занятия, прогулки, развлечения)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ЛОП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условий для повышения двигательной активности детей на свежем воздухе путем расширения ассортимента выносным оборудованием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различных видов закаливания в течение дня (воздушные, солнечные ванны, закаливание водой,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пр.)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Индивидуальная и подгрупповая работа с детьми по развитию основных видов движений на прогулке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ЛОП 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Ежедневное включение в меню свежих овощей, фруктов, соков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Антропометрия воспитанников на начало и конец лета.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331FD" w:rsidTr="005331FD">
        <w:trPr>
          <w:jc w:val="center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Инструктаж с сотрудниками ДОУ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331FD" w:rsidRDefault="005331FD">
            <w:pPr>
              <w:spacing w:after="0" w:line="33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−организации охраны жизни и здоровья детей; </w:t>
            </w:r>
          </w:p>
          <w:p w:rsidR="005331FD" w:rsidRDefault="005331FD">
            <w:pPr>
              <w:spacing w:after="0" w:line="33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−предупреждению детского травматизма, ДТП; </w:t>
            </w:r>
          </w:p>
          <w:p w:rsidR="005331FD" w:rsidRDefault="005331FD">
            <w:pPr>
              <w:spacing w:after="0" w:line="33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-предупреждению отравления детей ядовитыми растениями и грибами; </w:t>
            </w:r>
          </w:p>
          <w:p w:rsidR="005331FD" w:rsidRDefault="005331FD">
            <w:pPr>
              <w:spacing w:after="0" w:line="33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−охране труда и выполнению требований техники безопасности на рабочем месте; </w:t>
            </w:r>
          </w:p>
          <w:p w:rsidR="005331FD" w:rsidRDefault="005331FD">
            <w:pPr>
              <w:spacing w:after="0" w:line="33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− оказанию первой помощи при солнечном и тепловом ударе; </w:t>
            </w:r>
          </w:p>
          <w:p w:rsidR="005331FD" w:rsidRDefault="005331FD">
            <w:pPr>
              <w:spacing w:after="0" w:line="33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−профилактике клещевого энцефалита; </w:t>
            </w:r>
          </w:p>
          <w:p w:rsidR="005331FD" w:rsidRDefault="005331FD">
            <w:pPr>
              <w:spacing w:after="0" w:line="336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−профилактике пищевых отравлений и кишечных инфекций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Собеседование с воспитателями: </w:t>
            </w:r>
          </w:p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− о рекомендациях врача по правильной организации закаливающих процедур; </w:t>
            </w:r>
          </w:p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−по оказанию первой помощи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Оформление санитарных бюллетеней: </w:t>
            </w:r>
          </w:p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«Кишечная инфекция»; «Клещевой энцефалит»; «Профилактика глазного травматизма»; «Овощи, фрукты. Витамины»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Июнь-август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Беседы с детьми: </w:t>
            </w:r>
          </w:p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«Болезни грязных рук»; «Ядовитые грибы и растения»; «Как уберечься от пагубного воздействия солнца»; «Что можно и что нельзя»; «Наш друг – светофор»; «Закаляйся, если хочешь быть здоров!»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Май-август 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31FD" w:rsidTr="005331FD">
        <w:trPr>
          <w:jc w:val="center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Руководство и контроль оздоровительной работы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в районном заочном конкурсе проектов по благоустройству территорий ДОУ.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Май, июнь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Утренний прием (гимнастика на воздухе, прогулки)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Проверка наличия и сохранности выносного материала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инструкций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питания: документация по питанию, перспективное меню; витаминизация, контроль калорийности пищи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Старший воспитатель; завхоз; повар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Закаливание. Проведение физкультурных игр и развлечений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Планирование и организация познавательной деятельности детей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работы по изучению ПДД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31FD" w:rsidTr="005331FD">
        <w:trPr>
          <w:jc w:val="center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Методическая работа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Консультации для воспитателей: </w:t>
            </w:r>
          </w:p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«Особенности планирования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-оздоровительной работы в летний период»; «Оздоровление детей в ЛОП»; </w:t>
            </w:r>
          </w:p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«Подвижные игры на участке летом»; «Организация работы по развитию движений на прогулке»; </w:t>
            </w:r>
          </w:p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«Экологическое воспитание детей летом»; «Нравственно-эстетическое воспитание детей в летний период»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Выставка методических пособий, статей и журналов по работе с детьми в летний период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Индивидуальная работа с воспитателями (по запросам) </w:t>
            </w:r>
          </w:p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5331FD" w:rsidTr="005331FD">
        <w:trPr>
          <w:jc w:val="center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1FD" w:rsidTr="005331FD">
        <w:trPr>
          <w:trHeight w:val="7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уголка для родителей (рекомендации по организации совместной работы семьи и ДОУ в летний период).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Июнь Август 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«Уголка здоровья для родителей»:</w:t>
            </w:r>
          </w:p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организация закаливающих процедур.</w:t>
            </w:r>
          </w:p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профилактика кишечных инфекций;</w:t>
            </w:r>
          </w:p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советы по питанию в летнее время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Июнь, июль 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Консультация для родителей вновь поступивших детей «Адаптация детей к условиям детского сада»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Июнь Август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Консультация для родителей </w:t>
            </w:r>
          </w:p>
          <w:p w:rsidR="005331FD" w:rsidRDefault="005331FD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«Как организовать летний отдых ребенка»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помощи родителей в проведении летней оздоровительной работы: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участие родителей в проведении летних развлечений, праздниках;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ремонт  оборудования, косметический ремонт  в помещении ДОУ.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ЛОП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воспитатель;</w:t>
            </w:r>
          </w:p>
          <w:p w:rsidR="005331FD" w:rsidRDefault="005331FD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31FD" w:rsidTr="005331FD">
        <w:trPr>
          <w:jc w:val="center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Административно – хозяйственная работа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косметические ремонты группы.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воспитатель;</w:t>
            </w:r>
          </w:p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песком игровых площадок.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ДОУ.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Май, июнь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воспитатель;</w:t>
            </w:r>
          </w:p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Покраска оборудования на игровых участках групп.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воспитатель;</w:t>
            </w:r>
          </w:p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веранд на территории ДОУ.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Июнь – июль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завхоз</w:t>
            </w:r>
          </w:p>
        </w:tc>
      </w:tr>
      <w:tr w:rsidR="005331FD" w:rsidTr="005331F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Просушка ковровых изделий, матрасов, подушек, одеял.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Июль, август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оспитатель </w:t>
            </w:r>
          </w:p>
        </w:tc>
      </w:tr>
    </w:tbl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lastRenderedPageBreak/>
        <w:t>II  РАЗДЕЛ</w:t>
      </w:r>
    </w:p>
    <w:p w:rsidR="005331FD" w:rsidRDefault="005331FD" w:rsidP="005331FD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МЕРОПРИЯТИЯ С ДЕТЬМИ НА ЛЕТНИЙ ПЕРИОД</w:t>
      </w:r>
    </w:p>
    <w:p w:rsidR="005331FD" w:rsidRDefault="005331FD" w:rsidP="005331FD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Сетка тематических недель</w:t>
      </w:r>
    </w:p>
    <w:p w:rsidR="005331FD" w:rsidRDefault="005331FD" w:rsidP="005331F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Июнь</w:t>
      </w: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 неделя - Ребенок в мире людей</w:t>
      </w: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 неделя - Цветочная неделя</w:t>
      </w: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 неделя - Волшебная неделя</w:t>
      </w: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 неделя - Зоологическая неделя</w:t>
      </w: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Июль</w:t>
      </w: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 неделя - Юные пешеходы</w:t>
      </w: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 неделя – Витаминная</w:t>
      </w: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 неделя – Экспериментов</w:t>
      </w: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 неделя - Спортивная, игр и забав</w:t>
      </w: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Август</w:t>
      </w: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 неделя - Наедине с природой</w:t>
      </w: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 неделя – Сказок</w:t>
      </w: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 неделя - Утро радостных встреч</w:t>
      </w: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 неделя - Со знатоками</w:t>
      </w: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331FD" w:rsidRDefault="005331FD" w:rsidP="00533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331FD" w:rsidRDefault="005331FD" w:rsidP="00533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331FD" w:rsidRDefault="005331FD" w:rsidP="00533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t> </w:t>
      </w:r>
    </w:p>
    <w:p w:rsidR="005331FD" w:rsidRDefault="005331FD" w:rsidP="00533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t> </w:t>
      </w:r>
    </w:p>
    <w:p w:rsidR="005331FD" w:rsidRDefault="005331FD" w:rsidP="00533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t> </w:t>
      </w:r>
    </w:p>
    <w:p w:rsidR="005331FD" w:rsidRDefault="005331FD" w:rsidP="00533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t> </w:t>
      </w:r>
    </w:p>
    <w:p w:rsidR="005331FD" w:rsidRDefault="005331FD" w:rsidP="00533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t> </w:t>
      </w:r>
    </w:p>
    <w:p w:rsidR="005331FD" w:rsidRDefault="005331FD" w:rsidP="00533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t> </w:t>
      </w:r>
    </w:p>
    <w:p w:rsidR="005331FD" w:rsidRDefault="005331FD" w:rsidP="00533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t> </w:t>
      </w:r>
    </w:p>
    <w:p w:rsidR="005331FD" w:rsidRDefault="005331FD" w:rsidP="00533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t> </w:t>
      </w:r>
    </w:p>
    <w:p w:rsidR="005331FD" w:rsidRDefault="005331FD" w:rsidP="00533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t> </w:t>
      </w:r>
    </w:p>
    <w:p w:rsidR="005331FD" w:rsidRDefault="005331FD" w:rsidP="00533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t> </w:t>
      </w:r>
    </w:p>
    <w:p w:rsidR="005331FD" w:rsidRDefault="005331FD" w:rsidP="00533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t> </w:t>
      </w:r>
    </w:p>
    <w:p w:rsidR="005331FD" w:rsidRDefault="005331FD" w:rsidP="00533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t> </w:t>
      </w:r>
    </w:p>
    <w:p w:rsidR="005331FD" w:rsidRDefault="005331FD" w:rsidP="00533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t> </w:t>
      </w:r>
    </w:p>
    <w:p w:rsidR="005331FD" w:rsidRDefault="005331FD" w:rsidP="005331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t> </w:t>
      </w: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color w:val="0000C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ИЮНЬ</w:t>
      </w: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819"/>
        <w:gridCol w:w="5865"/>
      </w:tblGrid>
      <w:tr w:rsidR="005331FD" w:rsidTr="005331FD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недели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</w:p>
        </w:tc>
      </w:tr>
      <w:tr w:rsidR="005331FD" w:rsidTr="005331FD"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Неделя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Ребенок в мире людей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«Почему этот день так называется»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 для родителей «Права детей»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Праздник «Здравствуй, лето!» 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погодой.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альбома «Здравствуй, лето!»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Д/и «Собери рисунок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-ц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веток»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«Подбрось – поймай»       «Отбей об пол»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«Что какого цвета» 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альбома «Спорт»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«Спорт укрепляем здоровье»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И/у «Мы спортсмены» 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 «Колдун»    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Ловишки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мячом»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«Что для чего»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«Набрось кольцо»  «Прокати мяч в ворота»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Пальчиковая  гимнастика «Человек шел»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миниатюры – описание своей любимой игрушки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выставки мягких игрушек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«Назови ласково»    «Четвёртый лишний»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«История появления игрушки» (из дерева, соломы, тряпок, глиняные свистульки)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Ручной труд из бросового материала и бумаги «Подарю я друга…»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«мы весёлые ребята»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«Что значит быть здоровым» - встреча с доктором Айболитом.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«Поликлиника»       «Аптека»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 «Лекарства в доме и их хранение»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«Кто дальше бросит»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растениями на участке. Для чего им вода?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К. Чуковского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«Можн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нельзя» по картинкам книги «Безопасность» (о гигиене рук)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С/и «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Самый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быстрый»    «Силачи»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Встреча с доброй сказочницей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 русских народных сказок «Теремок»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Театральная постановка «Теремок»  для детей младшей группы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«Из какой сказки»- зачитывание отрывков из русских народных сказок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«Колдун»    «Гуси, гуси»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Лепка по сказке «3 медведя»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/у «Придумай новую сказку» </w:t>
            </w:r>
          </w:p>
        </w:tc>
      </w:tr>
      <w:tr w:rsidR="005331FD" w:rsidTr="005331FD"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 xml:space="preserve">II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Неделя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Цветочная неделя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Цветка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альбома «Садовые цветы»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Н/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«Цветы»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цветами на клумбе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Д/и «Я знаю 5 цветов» 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Разучивание «Колокольчик голубой…»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«Я садовником родился»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 – прополка сорняков на клумбе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Садоводства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набора открыток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«Как называется этот цветок»   «Что нужно для работы в саду»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цветами на клумбе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Полив и рыхление мини клумбы на участке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Пальчиковая гимнастика «Бутончики» 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и «Не останься на земле »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Ромашки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цветов из мозаики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«Друзья цветов» - за мотыльками, бабочками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пчелами (как собирают нектар)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«Цветы»- одуванчики и солнце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«Найди по описанию»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«Я Садовником родился»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«Собери цветок»- разрезанные картинки»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Рисование «Ромашка» 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Цветочная поляна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Рассматривание книги «Незнайка в цветочном городе»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«Важные цветы»- на осанку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Ходьба с мешочком на голове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цветами на центральной клумбе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/и «Бабочки и цветок» 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«Поищи такой же»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импровизация «Бабочки и мотыльки»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Аппликация «Красивый цветок» 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Чудес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Рассказывание сказки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Дюймовочка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 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Дюймовочка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«Отчего к цветку летит пчела»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Чудесный арома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нахождение цветка с самым приятным запахом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Заучивание «Носит одуванчик…»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Упражнение на расслабление «Одуванчиковое поле» 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И/у «Песенка колокольчика» 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трафаретом цветочным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Рисование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тычком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«Разноцветная поляна» </w:t>
            </w:r>
          </w:p>
        </w:tc>
      </w:tr>
      <w:tr w:rsidR="005331FD" w:rsidTr="005331FD"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Неделя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Волшебная неделя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Эксперимента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Экспериментирование «Разноцветная вода». Встреча с Хоттабычем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«Солнышко и дождик»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«Что изменилось»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«Что было бы, если не было воды»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Способы экономии воды 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С/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«Водонос»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/и «Водяной» 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Витаминный 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о витаминах в овощах и фруктах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Украшение каши ягодами из варенья или кусочками мармелада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Рассказывание стихотворения «Хозяйка однажды с базара пришла»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«Узнай на вкус фрукты и овощи»     «Чудесный мешочек»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Здоровейка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подскоки и бег, прыжки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Н/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«Аскорбинка и ее друзья»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Художника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предметов для рисовани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акварель, гуашь, фломастеры)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Рисование разными способами (пальцем, ладошкой, свечкой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действиями воспитателя «Что получится из кляксы»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Опыты детей с гуашью жидкой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кляксаграмма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импровизация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Кляксыч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»- изображение разных фигур жестами, мимикой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«Узнай и назови, чем нарисовано»  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Самоделкина</w:t>
            </w:r>
            <w:proofErr w:type="spellEnd"/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действиями воспитателя: разрезание открытки по спирали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«Самая лучшая поделка»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«Пролезь в открытку» «Куда спряталась монетка» «Почему из стакана не проливается вода?»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Аппликация из шерстяных ниток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«Волшебные цветы»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«Тили- рам»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Игры с бусинками – выкладывание узора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331FD" w:rsidTr="005331FD">
        <w:trPr>
          <w:trHeight w:val="2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Волшебства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выставки предметов контрастных по цвету, величине, толщине, ширине, фактуре и т.д.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«Скажи наоборот»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«Карлики и великаны»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«Ищем контрасты в окружающей обстановке»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растениями, деревьями, игрушками и т.д.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Пальчиковая гимнастика «Повстречались 2 котенка» 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Мизинец правой руки соприкасается с мизинцем левой руки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(2 жеребенка, 2 щенка, 2 тигренка, 2 бычка)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Досуг спортивный «В стране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Великании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Лазанье по гимнастической стенке, качание на канате… </w:t>
            </w:r>
          </w:p>
        </w:tc>
      </w:tr>
      <w:tr w:rsidR="005331FD" w:rsidTr="005331FD"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Неделя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Зоологическая неделя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 джунглей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о диких животных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 альбома «Животные»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Сочинение рассказа о диких животных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 рассказа М. Пришвина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Лисичкин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хлеб»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 / и «Когда это бывает»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и «У медведя во бору»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Пушистого зверька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книги Степанова В. «Самая пушистая» - чтение стихов к картинкам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«Отгадай-ка» загадки о животных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«Лиса к курятнике»   «Кот Котофей»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Лепка по сказке «Зимовье зверей»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«Кого чем угостили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знакомство со способами питания животных в лесу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И/у «Изобрази хитрую лису…»- импровизация, пластика движения в соответствии с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изображаемым животным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С/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«Зоопарк» 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Рыбалки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Экскурсия к озеру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альбома «Морские диковинки»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Н/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«Соседи по планете»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«Рыболов», «Удочка»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Рисование «В подводном царстве», «Разноцветные рыбки»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«Кто плывет, кто ползет» нахождение по картинкам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 – смастери удочку 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Зоопарка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альбома «Зоопарк»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 стихотворения «Слон» «Прием у Айболита»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«Черепашки»- ползание    «Кенгурята»- прыжки с приседа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«Страусы» - ходьба, остановка на одной ноге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Дыхательная гимнастика «Царь зверей» 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трафаретом «Животные Африки»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Ручной труд «Черепашка» из скорлупок грецкого ореха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Драматизация сказки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избушка»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«Зоопарк» 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Птиц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альбома «Птицы наших краев»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«Узнай по голосу»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воробушками и синичками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«Летает- не летает»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песенки «Жаворонок»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Ручной труд «Жаворонок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оригами)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«Раскрась птичку»</w:t>
            </w:r>
          </w:p>
        </w:tc>
      </w:tr>
    </w:tbl>
    <w:p w:rsidR="005331FD" w:rsidRDefault="005331FD" w:rsidP="005331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331FD" w:rsidRDefault="005331FD" w:rsidP="005331F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ИЮЛЬ</w:t>
      </w: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1896"/>
        <w:gridCol w:w="5728"/>
      </w:tblGrid>
      <w:tr w:rsidR="005331FD" w:rsidTr="005331F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недели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</w:p>
        </w:tc>
      </w:tr>
      <w:tr w:rsidR="005331FD" w:rsidTr="005331FD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Неделя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Юные пешеходы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альбома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Сравнение автобуса и троллейбуса, трамвая и поезда по наглядным картинкам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Конструирование из большого строительного набора « Трамвай»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«Автомобили»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пассажирским транспортом у проезжей части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«Автобус»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«Узнай по описанию»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«Как вести себя в автобусе»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Строительного 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альбома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Сравнение грузовика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камаза</w:t>
            </w:r>
            <w:proofErr w:type="spellEnd"/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Конструирование из большого строительного набора «Грузовик»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проезжающим транспортом у проезжей части (просмотр презентации)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Игры в песочнице «Проезд по мосту»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Рассматривание выставки машин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Д/и «Это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грузовой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пассажирский?»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«Шоферы»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«Водитель, не спеши» о правилах езды в городе 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планшетов с видом машин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«Ситуации на дороге»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«Пост ГАИ»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переходом дороги у светофора (просмотр презентации)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Заучивание: «Красный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той, желтый – жди, зеленый свет –иди»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«Светофор»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Аппликация «Автобус и грузовик» по выбору детей 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Светофора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Разделение улицы: проезжая часть – газон – тротуар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Заучивание «Пешеход, пешеход, помни ты про переход….»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«Как правильно переходить дорогу»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стенда «Правила дорожного движения»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Папка для родителей «Осторожно, переход»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«Можн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нельзя»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Знакомство со знаками сервиса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«Шоферы и светофор» 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ПДД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Встреча детей с Буратино, который чуть не попал под машину, потому что не умеет правильно переходить дорогу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с рассказыванием детей о правилах перехода через улицу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дорожных знаков «Запрещающие»- «Предупреждающие»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Кукольный спектакль «Петрушка на улице»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«Что быстрее»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«»Стоп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«Поездка в лес»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«Шоферы» </w:t>
            </w:r>
          </w:p>
        </w:tc>
      </w:tr>
      <w:tr w:rsidR="005331FD" w:rsidTr="005331FD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Неделя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Витаминная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Фруктов и овощей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«Фрукты и овощи полезны для здоровья»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альбома «Фрукты и овощи, произрастающие в нашей местности»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«Отгадай-ка»,  «Что какого цвета»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Н/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 «Фруктовая мозаика»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Рисование «Мой любимый фрукт-овощ»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на мини-огороде. Прополка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Х/и «Огородная – хороводная»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«Овощной магазин с муляжами»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«Профессии»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работой повара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«Кому что нужно для работы?»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Чудесный мешочек – узнать на ощупь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Наблюдение на мини огороде. Прореживание,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полив, рыхление.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удержание равновесия «Подсолнухи»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Лепка по замыслу 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Плодов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«Чем питается растение»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луковицы с перьями, корнями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Лук в воде и без воды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Лук на солнце и в темноте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Подведение итога: свет и вода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нужны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умеренном количестве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«Узнай на вкус»- фрукт – овощ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Импровизация эмоциональных проявлений в зависимости от вкуса продуктов (лимон, банан, клубника, лук)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Этюд «Вкусные эмоции»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/и Я садовником родился- бег по кругу 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«Чистота залог здоровья»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в родительский уголок «Чистота залог здоровья», «Ядовитые ягоды»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«Вкус-цвет-форма»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«Что для какого органа»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Витамины: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морковь, лук, помидор – улучшают зрение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капуста, зеленый лук, лимон, смородина прогоняют усталость, улучшает аппетит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Упражнение на дыхание «Ароматная клубничка» 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«В зарослях крыжовника» - ходьба с высоким подниманием колен, с перешагиванием через предметы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и «Затейники»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Витаминов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атрибутов к сказке »Репка»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Драматизация сказки «Репка»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Встреча с королевой Витаминной страны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«Фруктовый салат» - угощение силами родителей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Пальчиковая гимнастика «Апельсин» 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«Сравни по величине»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тыквы, кабачка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«Огородный великан»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«Отгадай-ка» </w:t>
            </w:r>
          </w:p>
        </w:tc>
      </w:tr>
      <w:tr w:rsidR="005331FD" w:rsidTr="005331FD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Неделя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Экспериментов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«Значение воды в жизни человека и растений, водные просторы России»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Рисование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аппликация, ручной труд «Подводный мир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Эксперименты с водой 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«Солнышко и дождик», «На рыбалке»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Эксперимент «Что плавае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что тонет» «Что высохнет быстрее» (ткань – бумага)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«Что у нас под ногами» «Живая земля»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растительностью на лужайке, в огороде, на клумбе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«Что как называется» «Какого цвета это растение» «Найди такой же»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Этюд «Цветы распустились» 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«Сороконожка»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Эксперимент «Что произойдет с корнями без почвы»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альбома «Обитатели почвы»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«Кузнечики» «Червячок» - ползание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«Я знаю 5 насекомых» 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Глины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игрушек: дымка, глиняные свистульки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«Что из чего»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Эксперимент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какая она, глина? (сухая) (разведенная)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«Что получится»- лепка из глины фрукты – овощи – посуда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Размышления на тему «Растет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что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нибудь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глине?» -  учить подводить итог эксперименту с сухой глиной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«По кочкам» поскоки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И/у «По болотной трясине» - ходьба с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высоким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поднимание колен 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песком в емкостях сырой – сухой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Опыты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«Какой о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песок?» (пересыпание, просеивание, сравнение температуры)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«Поиск сокровищ» в песочнице заранее спрятаны игрушки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разн.предметы</w:t>
            </w:r>
            <w:proofErr w:type="spellEnd"/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Игры с песком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Упражнение на расслабление «Я на солнышке лежу»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Пальч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«Рисуем на песке»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и «Карусель»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«Босиком по песку»- профилактика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 – Мы со спортом дружим (плоскостопие) 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Воздуха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«Свежий воздух нужен всем»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Эксперимент «Где прячется воздух» со стаканом воды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пузырьки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целоф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пакетом – вдувание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воздушным шариком – в надутом состоянии плавно скользит по воздуху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с воздушным шариком «Не урони – подбрасывание»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«Друзья человека» - о растениях, очищающих воздух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Наблюдение за комнатными растениями 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Пальч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«Птица»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Ручной труд из бумаги «Чудо – веер»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«Самолеты», «Раздувайся пузырь»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Упражнение на дыхание «Теплый – холодный ветер» </w:t>
            </w:r>
          </w:p>
        </w:tc>
      </w:tr>
      <w:tr w:rsidR="005331FD" w:rsidTr="005331FD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Неделя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Спортивная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игр и забав 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Посылка от Феи цветов в благодарность за уход в цветочном царстве – полив, прополка (внутри надувной мяч)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«Не урони» - передача над головой «Мой весёлый звонкий мяч»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«Вышибалы»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«Чей мяч выше скачет» - бросание об пол, отбивание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Сравнение: Какой мяч лучше скачет? Надувной или резиновый?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«Дед бил, не разбил» - отбивание ведение мяча 1 рукой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«Прокати точно в ворот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«Великий Робин Гуд» - метание пластмассовых шаров на дальность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Игры с мячом. 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Обруча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и сравнение: большой – средний - малый обруч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«Найди свой дом» - ориентировка по величине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И/у «Прокати обруч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инее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урони»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«Бездомный заяц» (остался без обруча – дома)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Пальч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«Повстречались»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Упраж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релаксацию «Я на солнышке лежу» - в обруче 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Настольной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выставки н/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игр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о сохранности игр и пользовании ими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Сравнение домино и лото, логического куба, домика 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игурами</w:t>
            </w:r>
            <w:proofErr w:type="spellEnd"/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«Отгадай и найди в лото»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«Изображение походки лестных зверей»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Д/и «Назови цвет и форму» -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логич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Ручной труд «Изготовление цветочного лото» (посредством аппликации на готовую основу)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/и «Чай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выручай»        «Обезьянки»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 мяча: «Подбрось – поймай», «Сбей кеглю» </w:t>
            </w:r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«Движение - это жизнь»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Слушание музыки «Марш»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Д.Ковалевского</w:t>
            </w:r>
            <w:proofErr w:type="spellEnd"/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«Ловкие умелые»   «Луна и солнце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«Спортсмены»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«Скалолазы» - лазанье по гимнастической стенке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«Восхождение в горы» - ходьба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оске</w:t>
            </w:r>
            <w:proofErr w:type="spellEnd"/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«Попади в цель»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Спортивная эстафета с бегом, прыжками,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подлезанием</w:t>
            </w:r>
            <w:proofErr w:type="spellEnd"/>
          </w:p>
        </w:tc>
      </w:tr>
      <w:tr w:rsidR="005331FD" w:rsidTr="00533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Туризма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«Кто такие туристы и путешественники»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уризм на стадион с родителями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«Готовимся в поход» - что взят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размышл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«Поездка на велосипедах»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«Найди по описанию» - деревья – ориентиры для движения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«На одной ножке до березки»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 рюкзачком за спиной» - ходьба с гимнастической палкой под рукой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/и «Кто скорее» </w:t>
            </w:r>
          </w:p>
        </w:tc>
      </w:tr>
    </w:tbl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Август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559"/>
        <w:gridCol w:w="6244"/>
      </w:tblGrid>
      <w:tr w:rsidR="005331FD" w:rsidTr="005331F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неделя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«Наедине с природой»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Муравья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Отметить организацию жизни муравейника, трудолюбие насекомых.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Экскурсия к муравейнику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Рассмотреть большой муравейник, отыскать «дороги» к малым, по муравьиным дорожкам проследить, куда муравьи отправляются за кормом, какие «ноши» несут в дом.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Формировать у детей понимание той большой пользы, которую приносят муравьи лесу, вызвать бережное отношение к «санитарам» леса.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/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«Муравейник»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«Где были мы не скажем, а что делали - покажем»</w:t>
            </w:r>
          </w:p>
        </w:tc>
      </w:tr>
      <w:tr w:rsidR="005331FD" w:rsidTr="005331F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Живой природы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«Что нас окружает?» «Какую пользу приносят растения?»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Ручной труд – уборка своего участка, полив цветов, рыхление почвы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Рисунок «Моя планета»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 листьев для гербария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и «Мышеловка»           «Совушка»</w:t>
            </w:r>
          </w:p>
        </w:tc>
      </w:tr>
      <w:tr w:rsidR="005331FD" w:rsidTr="005331F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Лекарственных растений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Показать разнообразие цветов на клумбе, отметить главное отличие – размножение, разнообразие форм и окраски. Рассмотреть подорожник. Форма листа, его целебные свойства. Способ заготовки: срезают ножницами, сушат в темном проветриваемом помещении. Что будет если сушить на солнце в закрытой банке, в куче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перегной).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«От какого растения листок?»</w:t>
            </w:r>
          </w:p>
        </w:tc>
      </w:tr>
      <w:tr w:rsidR="005331FD" w:rsidTr="005331F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Ветра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Наблюдение за силой ветра. 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«Как, не выходя из дома, можно определить есть ли ветер или нет?»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 отрывка стихотворения А.С. Пушкина «Ветер, ветер ты могуч…»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Посмотреть как ветер гонит облака по небу.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облака, фантазирование «На что оно похоже?»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и «Море волнуется»</w:t>
            </w:r>
          </w:p>
        </w:tc>
      </w:tr>
      <w:tr w:rsidR="005331FD" w:rsidTr="005331F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Отметить, что на лугу растут растения, которым надо много света; различать называть некоторые из ни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клевер, луговую герань, мышиный горошек).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Учить ценить красоту и приволье лугов, наполненных ароматом трав.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Рассмотреть растения, определить особенность стебля, листьев, цветков, сравнить их.</w:t>
            </w:r>
          </w:p>
        </w:tc>
      </w:tr>
      <w:tr w:rsidR="005331FD" w:rsidTr="005331F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неделя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«Мы волшебники»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Экспериментальная работа «Разноцветная вода»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Встреча с Хоттабычем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«Колдун»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«Что изменилось?»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«Способы экономии воды»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«Волшебная палочка»</w:t>
            </w:r>
          </w:p>
        </w:tc>
      </w:tr>
      <w:tr w:rsidR="005331FD" w:rsidTr="005331F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 и забав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/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«Фантазёры»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«Пула»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эстафета «Весёлые тройки»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Беседа «Играем по правилам»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/у «Сохрани равновесие»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Придумай новую игру</w:t>
            </w:r>
          </w:p>
        </w:tc>
      </w:tr>
      <w:tr w:rsidR="005331FD" w:rsidTr="005331F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Кляксографии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предметов для рисования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Рисование «Волшебная клякса»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Опыты детей с жидкой гуашью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и «Краски»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 новый цвет</w:t>
            </w:r>
          </w:p>
        </w:tc>
      </w:tr>
      <w:tr w:rsidR="005331FD" w:rsidTr="005331F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Фокусов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Разучивание фокусов приколов 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И/у «Пролезь в открытку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разрезанную по спирали)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«Куда спряталась монетка»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«я фокусник» </w:t>
            </w:r>
          </w:p>
        </w:tc>
      </w:tr>
      <w:tr w:rsidR="005331FD" w:rsidTr="005331F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Радуги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Учить видеть красоту природы, умение ценить ее и беречь. Показать способ воссоздания искусственной радуги.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«Назови цвета радуги»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Когда появляется радуга на небе?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Рассмотреть радугу на картине. </w:t>
            </w:r>
          </w:p>
        </w:tc>
      </w:tr>
      <w:tr w:rsidR="005331FD" w:rsidTr="005331F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неделя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«Утро радостных встреч»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Заботы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Встреча детей, проявление заботы о них. Совместные игры.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Тематическая беседа «Кто мы таки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дети?»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рисунка на асфальте «Мир человека», «Фантазии и увлечения».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журнала рисунков о профессиях настоящих и фантастических.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Игра «Я очень хочу»</w:t>
            </w:r>
          </w:p>
        </w:tc>
      </w:tr>
      <w:tr w:rsidR="005331FD" w:rsidTr="005331F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Встреча друзей.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Чтение Б.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Заходер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«Мы друзья»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Интервью «Расскажи о своем друге», «Каким друг не должен быть?»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Игра «Узнай друга по описанию»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«Какой из цветов радуги ты подарил бы своему другу и почему?»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Пение песен В.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«Мир похож на цветной луг», «Когда мои друзья со мной»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Пословицы и поговорки о дружбе. 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о людях разных национальностях</w:t>
            </w:r>
          </w:p>
        </w:tc>
      </w:tr>
      <w:tr w:rsidR="005331FD" w:rsidTr="005331F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День 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Березы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березы на участке детского сада.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Придумывание загадок о березе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Пение русской народной песни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Земелюшк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чернозем»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Рисование «Такие разные березы»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Русская народная песня «Во поле береза стояла»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 сказки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Марьичка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березка»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«С чьей ветки детки?»</w:t>
            </w:r>
          </w:p>
        </w:tc>
      </w:tr>
      <w:tr w:rsidR="005331FD" w:rsidTr="005331F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Физкультуры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о летних видах спорта.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Игра «Кто больше знает летних видов спорта»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Спортивный досуг «Путешествие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Спортландию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Рисование по желанию.</w:t>
            </w:r>
          </w:p>
        </w:tc>
      </w:tr>
      <w:tr w:rsidR="005331FD" w:rsidTr="005331F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нтальный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Почва важный фактор жизни на земле.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Состоит из камня, глины, песка и перегноя. Чем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выше содержание перегноя, тем больше плодородность участка.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природе все взаимосвязано. Создать искусственно несколько видов по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чв с пр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еобладанием одного из компонентов.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/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«Мы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эксперементаторы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5331FD" w:rsidTr="005331F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неделя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знатоками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Ягод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«Угадай на вкус»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«Съедобно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несъедобное»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 сказки «Волшебная дудочка»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 Н. Павлова «Земляника»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«В лес пойдем, землянику мы найдем»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кустика земляники</w:t>
            </w:r>
          </w:p>
        </w:tc>
      </w:tr>
      <w:tr w:rsidR="005331FD" w:rsidTr="005331F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Птиц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прогулке наблюдаем за птицами. В гнездах уже вывелись птенцы.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о жизни птиц.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«Из какого материала строят гнезда птицы?»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«Каких птиц ты знаешь?»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Я.Райниса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«Синичка»,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К.Ушинского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«Ласточка»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Д/и «Узнай по голосу»</w:t>
            </w:r>
          </w:p>
        </w:tc>
      </w:tr>
      <w:tr w:rsidR="005331FD" w:rsidTr="005331F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песком в емкостя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сырой - сухой)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Опыт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он песок» пересыпание, просеивание, сравнивание, температура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игра «Поиск сокровищ»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Игры с песком</w:t>
            </w:r>
          </w:p>
        </w:tc>
      </w:tr>
      <w:tr w:rsidR="005331FD" w:rsidTr="005331F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Воздуха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«Свежий воздух нужен всем»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Эксперимент «Где прячется воздух 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«Не урони - подбрось»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«Друзья человека»- о растениях, очищающих воздух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комнатными растениями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Ручной труд «Чудо-веер»</w:t>
            </w:r>
          </w:p>
        </w:tc>
      </w:tr>
      <w:tr w:rsidR="005331FD" w:rsidTr="005331F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День</w:t>
            </w:r>
          </w:p>
          <w:p w:rsidR="005331FD" w:rsidRDefault="0053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Вокруг света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Рассматривание глобуса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«Страны мира»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Эстафеты с элементами баскетбола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Разучивание считалки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/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«Вокруг света»</w:t>
            </w:r>
          </w:p>
          <w:p w:rsidR="005331FD" w:rsidRDefault="00533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/и «Скалолазы»</w:t>
            </w:r>
          </w:p>
        </w:tc>
      </w:tr>
    </w:tbl>
    <w:p w:rsidR="005331FD" w:rsidRDefault="005331FD" w:rsidP="005331F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B01FD3" w:rsidRDefault="00B01FD3"/>
    <w:sectPr w:rsidR="00B01FD3" w:rsidSect="00533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81"/>
    <w:rsid w:val="00144446"/>
    <w:rsid w:val="00201581"/>
    <w:rsid w:val="005331FD"/>
    <w:rsid w:val="00B0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18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Информатика3</dc:creator>
  <cp:keywords/>
  <dc:description/>
  <cp:lastModifiedBy>Информатика3</cp:lastModifiedBy>
  <cp:revision>2</cp:revision>
  <dcterms:created xsi:type="dcterms:W3CDTF">2019-05-31T08:29:00Z</dcterms:created>
  <dcterms:modified xsi:type="dcterms:W3CDTF">2019-05-31T10:56:00Z</dcterms:modified>
</cp:coreProperties>
</file>