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B" w:rsidRDefault="00C6725B" w:rsidP="00C672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Маслянская школа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Гайнбихнер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биология, география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Малышев И.В.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физика, астрономия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химия, биология, </w:t>
            </w:r>
            <w:proofErr w:type="gramStart"/>
            <w:r>
              <w:rPr>
                <w:rFonts w:ascii="Arial" w:hAnsi="Arial" w:cs="Arial"/>
                <w:i/>
                <w:sz w:val="20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i/>
                <w:sz w:val="20"/>
                <w:szCs w:val="24"/>
              </w:rPr>
              <w:t>, музыка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Гайнбихнер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Медведева Л.А.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алгебра, геометрия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Усольцева О.Ю.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4а  класс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Гофербер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математика, алгебра, геометрия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Мусина А.В.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социальный педагог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 С.А.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заместитель директора по УВР,   технология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Емшанова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педагог-организатор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Мыльникова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учитель-логопед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Л.И.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история</w:t>
            </w:r>
            <w:proofErr w:type="gramStart"/>
            <w:r>
              <w:rPr>
                <w:rFonts w:ascii="Arial" w:hAnsi="Arial" w:cs="Arial"/>
                <w:i/>
                <w:sz w:val="20"/>
                <w:szCs w:val="24"/>
              </w:rPr>
              <w:t>,о</w:t>
            </w:r>
            <w:proofErr w:type="gramEnd"/>
            <w:r>
              <w:rPr>
                <w:rFonts w:ascii="Arial" w:hAnsi="Arial" w:cs="Arial"/>
                <w:i/>
                <w:sz w:val="20"/>
                <w:szCs w:val="24"/>
              </w:rPr>
              <w:t>бществознание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>, литература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Л.А.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1 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Плакидина Т.Н.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2б  класс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Шадрина Е.А.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 класс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Здоровых А.А.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физическая культура, математика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Пошлякова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Д.Г.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педагог-психолог,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Якусик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Т.Д.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немецкий язык,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английский язык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М.Л.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директор школы,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Прощенко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О.Р.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история, обществознание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Горюнова Н.В.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воспитатель ДОУ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Ляпунова Н.Ф.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2а  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русский язык, литература, МХК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О.В.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старший воспитатель ДОУ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Малинина Г.В.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русский язык, </w:t>
            </w:r>
            <w:proofErr w:type="spellStart"/>
            <w:r>
              <w:rPr>
                <w:rFonts w:ascii="Arial" w:hAnsi="Arial" w:cs="Arial"/>
                <w:i/>
                <w:sz w:val="20"/>
                <w:szCs w:val="24"/>
              </w:rPr>
              <w:t>литература</w:t>
            </w:r>
            <w:proofErr w:type="gramStart"/>
            <w:r>
              <w:rPr>
                <w:rFonts w:ascii="Arial" w:hAnsi="Arial" w:cs="Arial"/>
                <w:i/>
                <w:sz w:val="20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i/>
                <w:sz w:val="20"/>
                <w:szCs w:val="24"/>
              </w:rPr>
              <w:t>едагог-библиотекарь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Т.Т.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классы,4б  класс,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Конащук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воспитатель ДОУ</w:t>
            </w:r>
          </w:p>
        </w:tc>
      </w:tr>
      <w:tr w:rsidR="00C6725B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Малышева И.В.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русский язык, литература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Трифонов В.В.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Федотова Е.Л.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воспитатель ДОУ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8FF" w:rsidRDefault="001918FF" w:rsidP="00C672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Менжинская школа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18FF" w:rsidTr="001918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Беспятова В.Ю.</w:t>
            </w:r>
          </w:p>
          <w:p w:rsid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Воеводина А.С.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английский язык, история, обществознание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Жетыбаева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С.Б.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МХК, музыка, </w:t>
            </w:r>
            <w:proofErr w:type="gramStart"/>
            <w:r>
              <w:rPr>
                <w:rFonts w:ascii="Arial" w:hAnsi="Arial" w:cs="Arial"/>
                <w:i/>
                <w:sz w:val="20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i/>
                <w:sz w:val="20"/>
                <w:szCs w:val="24"/>
              </w:rPr>
              <w:t>, технология, вожатый</w:t>
            </w:r>
          </w:p>
        </w:tc>
      </w:tr>
      <w:tr w:rsidR="001918FF" w:rsidTr="001918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Биримжанова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З.Х.</w:t>
            </w:r>
          </w:p>
          <w:p w:rsidR="001918FF" w:rsidRP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18FF">
              <w:rPr>
                <w:rFonts w:ascii="Arial" w:hAnsi="Arial" w:cs="Arial"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Э.А.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русский язык, литература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Нестерова А.А.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алгебра, геометрия, химия</w:t>
            </w:r>
          </w:p>
        </w:tc>
      </w:tr>
      <w:tr w:rsidR="001918FF" w:rsidTr="001918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Бейсенбаева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Ф.Б.</w:t>
            </w:r>
          </w:p>
          <w:p w:rsidR="001918FF" w:rsidRP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918FF">
              <w:rPr>
                <w:rFonts w:ascii="Arial" w:hAnsi="Arial" w:cs="Arial"/>
                <w:i/>
                <w:sz w:val="20"/>
                <w:szCs w:val="20"/>
              </w:rPr>
              <w:t>стория, обществознание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>, педагог-организатор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Матявина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Харитонова Р.Ю.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математика, информатика, социальный педагог, оператор ЭВМ</w:t>
            </w:r>
          </w:p>
        </w:tc>
      </w:tr>
      <w:tr w:rsidR="001918FF" w:rsidTr="001918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Леонова Н.Д.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русский язык, литература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Меженная Н.М.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алгебра, геометрия, физика, астрономия, старший методист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Харитонов И.С.</w:t>
            </w:r>
            <w:bookmarkStart w:id="0" w:name="_GoBack"/>
            <w:bookmarkEnd w:id="0"/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физическая культура</w:t>
            </w:r>
          </w:p>
        </w:tc>
      </w:tr>
      <w:tr w:rsidR="001918FF" w:rsidTr="001918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Павлюк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заведующая филиалом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F18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Сухоруков Е.А.</w:t>
            </w:r>
          </w:p>
          <w:p w:rsidR="001918FF" w:rsidRDefault="00E86F18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биология, география, ОБЖ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8FF" w:rsidRDefault="001918FF" w:rsidP="00E86F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8FF" w:rsidRDefault="001918FF" w:rsidP="001918FF">
      <w:pPr>
        <w:rPr>
          <w:rFonts w:ascii="Arial" w:hAnsi="Arial" w:cs="Arial"/>
          <w:sz w:val="24"/>
          <w:szCs w:val="24"/>
        </w:rPr>
      </w:pPr>
    </w:p>
    <w:p w:rsidR="00C6725B" w:rsidRDefault="00C6725B" w:rsidP="001918FF">
      <w:pPr>
        <w:rPr>
          <w:rFonts w:ascii="Arial" w:hAnsi="Arial" w:cs="Arial"/>
          <w:sz w:val="24"/>
          <w:szCs w:val="24"/>
        </w:rPr>
      </w:pPr>
    </w:p>
    <w:p w:rsidR="00C6725B" w:rsidRDefault="00C6725B" w:rsidP="001918FF">
      <w:pPr>
        <w:rPr>
          <w:rFonts w:ascii="Arial" w:hAnsi="Arial" w:cs="Arial"/>
          <w:sz w:val="24"/>
          <w:szCs w:val="24"/>
        </w:rPr>
      </w:pPr>
    </w:p>
    <w:p w:rsidR="00C6725B" w:rsidRDefault="00C6725B" w:rsidP="001918FF">
      <w:pPr>
        <w:rPr>
          <w:rFonts w:ascii="Arial" w:hAnsi="Arial" w:cs="Arial"/>
          <w:sz w:val="24"/>
          <w:szCs w:val="24"/>
        </w:rPr>
      </w:pPr>
    </w:p>
    <w:p w:rsidR="00C6725B" w:rsidRDefault="00C6725B" w:rsidP="001918FF">
      <w:pPr>
        <w:rPr>
          <w:rFonts w:ascii="Arial" w:hAnsi="Arial" w:cs="Arial"/>
          <w:sz w:val="24"/>
          <w:szCs w:val="24"/>
        </w:rPr>
      </w:pPr>
    </w:p>
    <w:p w:rsidR="00C6725B" w:rsidRPr="006E622D" w:rsidRDefault="00C6725B" w:rsidP="00C6725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Новоандреевская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Бетц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Людмила Николаевна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Математика, </w:t>
            </w:r>
          </w:p>
          <w:p w:rsidR="00C6725B" w:rsidRPr="005C029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алгебра, геометрия </w:t>
            </w:r>
          </w:p>
        </w:tc>
        <w:tc>
          <w:tcPr>
            <w:tcW w:w="3190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Гайнбихнер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Евгений Александрович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Химия, биология</w:t>
            </w: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Иванова Наталья Геннадьевна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Учитель начальных классов, воспитатель ГПД</w:t>
            </w:r>
          </w:p>
        </w:tc>
      </w:tr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Бозылева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Лариса Николаевна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История, обществознание, </w:t>
            </w:r>
          </w:p>
          <w:p w:rsidR="00C6725B" w:rsidRPr="006E622D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ОРКСЭ, </w:t>
            </w:r>
            <w:proofErr w:type="gramStart"/>
            <w:r>
              <w:rPr>
                <w:rFonts w:ascii="Arial" w:hAnsi="Arial" w:cs="Arial"/>
                <w:i/>
                <w:sz w:val="16"/>
                <w:szCs w:val="24"/>
              </w:rPr>
              <w:t>ИЗО</w:t>
            </w:r>
            <w:proofErr w:type="gramEnd"/>
            <w:r>
              <w:rPr>
                <w:rFonts w:ascii="Arial" w:hAnsi="Arial" w:cs="Arial"/>
                <w:i/>
                <w:sz w:val="16"/>
                <w:szCs w:val="24"/>
              </w:rPr>
              <w:t xml:space="preserve">, технология </w:t>
            </w:r>
          </w:p>
        </w:tc>
        <w:tc>
          <w:tcPr>
            <w:tcW w:w="3190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Эльвира Владимировна 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Старший воспитатель ДОУ </w:t>
            </w: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Таланцев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Николай Николаевич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Физическая культура, 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технология, ОБЖ</w:t>
            </w:r>
          </w:p>
        </w:tc>
      </w:tr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Копотилова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Виктория Сергеевна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Учитель начальных классов </w:t>
            </w:r>
          </w:p>
        </w:tc>
        <w:tc>
          <w:tcPr>
            <w:tcW w:w="3190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Мальцева Вера Алексеевна </w:t>
            </w:r>
          </w:p>
          <w:p w:rsidR="00C6725B" w:rsidRPr="006E622D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Ткачева Юлия Анатольевна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Немецкий язык, английский язык</w:t>
            </w:r>
          </w:p>
        </w:tc>
      </w:tr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Кудряшов Александр Сергеевич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Заведующий филиалом,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физика, информатика </w:t>
            </w:r>
          </w:p>
        </w:tc>
        <w:tc>
          <w:tcPr>
            <w:tcW w:w="3190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Моисеева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Ираида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Алексеевна 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Учитель начальных классов </w:t>
            </w: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Шадрина Светлана Владимировна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Литература, музыка, 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технология</w:t>
            </w:r>
          </w:p>
        </w:tc>
      </w:tr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Кудряшова Анастасия Михайловна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География, английский язык,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алгебра, геометрия, педагог-организатор, вожатая,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социальный педагог </w:t>
            </w:r>
          </w:p>
        </w:tc>
        <w:tc>
          <w:tcPr>
            <w:tcW w:w="3190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Фуникова Любовь Владимировна </w:t>
            </w:r>
          </w:p>
          <w:p w:rsidR="00C6725B" w:rsidRPr="006E622D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Ширшова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Светлана Валерьевна</w:t>
            </w:r>
          </w:p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Воспитатель ДОУ</w:t>
            </w:r>
          </w:p>
        </w:tc>
      </w:tr>
      <w:tr w:rsidR="00C6725B" w:rsidTr="0000617D">
        <w:tc>
          <w:tcPr>
            <w:tcW w:w="3190" w:type="dxa"/>
          </w:tcPr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Ускова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Светлана Николаевна </w:t>
            </w:r>
          </w:p>
          <w:p w:rsidR="00C6725B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Старший методист </w:t>
            </w:r>
          </w:p>
        </w:tc>
        <w:tc>
          <w:tcPr>
            <w:tcW w:w="3190" w:type="dxa"/>
          </w:tcPr>
          <w:p w:rsidR="00C6725B" w:rsidRPr="006E622D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C6725B" w:rsidRDefault="00C6725B" w:rsidP="00C6725B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6725B" w:rsidRPr="006E622D" w:rsidRDefault="00C6725B" w:rsidP="00C672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6725B" w:rsidRDefault="00C6725B" w:rsidP="00C672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Отделение дошкольного образования МАОУ Маслянская СОШ </w:t>
      </w:r>
    </w:p>
    <w:p w:rsidR="00C6725B" w:rsidRDefault="00C6725B" w:rsidP="00C672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«Рождественский детский сад «Улыбка»</w:t>
      </w:r>
    </w:p>
    <w:p w:rsidR="00C6725B" w:rsidRPr="006E622D" w:rsidRDefault="00C6725B" w:rsidP="00C672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725B" w:rsidTr="0000617D">
        <w:tc>
          <w:tcPr>
            <w:tcW w:w="3190" w:type="dxa"/>
          </w:tcPr>
          <w:p w:rsidR="00C6725B" w:rsidRDefault="00C6725B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В.А.,</w:t>
            </w:r>
          </w:p>
          <w:p w:rsidR="00C6725B" w:rsidRPr="00B611F6" w:rsidRDefault="00C6725B" w:rsidP="0000617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11F6">
              <w:rPr>
                <w:rFonts w:ascii="Arial" w:hAnsi="Arial" w:cs="Arial"/>
                <w:i/>
                <w:sz w:val="20"/>
                <w:szCs w:val="24"/>
              </w:rPr>
              <w:t>старший воспитатель</w:t>
            </w:r>
          </w:p>
        </w:tc>
        <w:tc>
          <w:tcPr>
            <w:tcW w:w="3190" w:type="dxa"/>
          </w:tcPr>
          <w:p w:rsidR="00C6725B" w:rsidRDefault="00C6725B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Н.Н.,</w:t>
            </w:r>
          </w:p>
          <w:p w:rsidR="00C6725B" w:rsidRPr="00B611F6" w:rsidRDefault="00C6725B" w:rsidP="0000617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11F6">
              <w:rPr>
                <w:rFonts w:ascii="Arial" w:hAnsi="Arial" w:cs="Arial"/>
                <w:i/>
                <w:sz w:val="20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C6725B" w:rsidRDefault="00C6725B" w:rsidP="00006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25B" w:rsidRDefault="00C6725B" w:rsidP="00C6725B">
      <w:pPr>
        <w:rPr>
          <w:rFonts w:ascii="Arial" w:hAnsi="Arial" w:cs="Arial"/>
          <w:sz w:val="24"/>
          <w:szCs w:val="24"/>
        </w:rPr>
      </w:pPr>
    </w:p>
    <w:p w:rsidR="00A30EBD" w:rsidRDefault="00A30EBD"/>
    <w:sectPr w:rsidR="00A30EBD" w:rsidSect="005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8FF"/>
    <w:rsid w:val="001918FF"/>
    <w:rsid w:val="00557B9A"/>
    <w:rsid w:val="00A30EBD"/>
    <w:rsid w:val="00C64134"/>
    <w:rsid w:val="00C6725B"/>
    <w:rsid w:val="00E86F18"/>
    <w:rsid w:val="00EA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</dc:creator>
  <cp:keywords/>
  <dc:description/>
  <cp:lastModifiedBy>Маргарита</cp:lastModifiedBy>
  <cp:revision>4</cp:revision>
  <dcterms:created xsi:type="dcterms:W3CDTF">2019-10-10T05:16:00Z</dcterms:created>
  <dcterms:modified xsi:type="dcterms:W3CDTF">2019-10-13T10:44:00Z</dcterms:modified>
</cp:coreProperties>
</file>