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A7D75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5DEAAFA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BF44454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7921DD4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C15E3F5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A8878CF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0E6C68C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677F62E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073B638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DB58309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239610C" w14:textId="64883D50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noProof/>
        </w:rPr>
        <w:lastRenderedPageBreak/>
        <w:drawing>
          <wp:inline distT="0" distB="0" distL="0" distR="0" wp14:anchorId="59A51EEC" wp14:editId="326CB521">
            <wp:extent cx="5940425" cy="846165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кр мир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6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217825C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E24388E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9648300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39C743C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0DE8BE4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5A8CEBE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E94FC9D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1D6689D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728AD0C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371D331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E3C96D8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DE482E4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777E454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F63D9D2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E293A3E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0C532E9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49736F4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CF83F4E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DF4885F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134167E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C906233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CAD65B7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2BD5A06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4B4F870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52A44A6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E5F0348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C7020FA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0946DF5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E47320E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8F63D50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F57390A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92D1D57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58CCF3A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55F0B23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6FDE006" w14:textId="77777777" w:rsidR="00D4482B" w:rsidRDefault="00D4482B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F021C2F" w14:textId="4A3B10BC" w:rsidR="001E3741" w:rsidRPr="001E3741" w:rsidRDefault="001E3741" w:rsidP="001E3741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1F002333" w14:textId="77777777" w:rsidR="001E3741" w:rsidRPr="001E3741" w:rsidRDefault="001E3741" w:rsidP="001E374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353131F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14:paraId="051183ED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0BFED1A6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ПРЕДМЕТА</w:t>
      </w:r>
    </w:p>
    <w:p w14:paraId="49BD89C6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75B3AD0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14:paraId="51EBF4C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41A97D6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14:paraId="6B3FDE42" w14:textId="77777777" w:rsidR="001E3741" w:rsidRPr="001E3741" w:rsidRDefault="001E3741" w:rsidP="001E374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3E6AF0" w14:textId="77777777" w:rsidR="001E3741" w:rsidRPr="001E3741" w:rsidRDefault="001E3741" w:rsidP="001E374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ПРЕДМЕТА</w:t>
      </w:r>
    </w:p>
    <w:p w14:paraId="51992E76" w14:textId="77777777" w:rsidR="001E3741" w:rsidRPr="001E3741" w:rsidRDefault="001E3741" w:rsidP="001E374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984453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78820DB9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14:paraId="30556FDD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58B13C4A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2262B5E8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3FE942A6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72AEAB13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31E5F0C3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5D52423A" w14:textId="77777777" w:rsidR="001E3741" w:rsidRPr="001E3741" w:rsidRDefault="001E3741" w:rsidP="001E3741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37C39FA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</w:t>
      </w: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66D0E225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768097C7" w14:textId="77777777" w:rsidR="001E3741" w:rsidRPr="001E3741" w:rsidRDefault="001E3741" w:rsidP="001E3741">
      <w:pPr>
        <w:numPr>
          <w:ilvl w:val="0"/>
          <w:numId w:val="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14:paraId="3E4BB48A" w14:textId="77777777" w:rsidR="001E3741" w:rsidRPr="001E3741" w:rsidRDefault="001E3741" w:rsidP="001E3741">
      <w:pPr>
        <w:numPr>
          <w:ilvl w:val="0"/>
          <w:numId w:val="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7959E6B9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8F54A2F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«ОКРУЖАЮЩИЙ МИР» В УЧЕБНОМ ПЛАНЕ</w:t>
      </w:r>
    </w:p>
    <w:p w14:paraId="452BB408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8A67145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14:paraId="64544027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14:paraId="0F2DFB14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7205D8BF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общество</w:t>
      </w:r>
    </w:p>
    <w:p w14:paraId="65591736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14:paraId="25DC6E53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14813BB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3CDCEC51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 «Лента времени» и историческая карта.</w:t>
      </w:r>
    </w:p>
    <w:p w14:paraId="0262BD8A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14:paraId="210E1001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14:paraId="3388CB0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21E1EC7E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Человек и природа</w:t>
      </w:r>
    </w:p>
    <w:p w14:paraId="733A578A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14:paraId="203D4B10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14:paraId="6A755716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329AE2A0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7AF4E2B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1FAAC1CE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74D9B334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Правила безопасной жизнедеятельности</w:t>
      </w:r>
    </w:p>
    <w:p w14:paraId="5EBCDB02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14:paraId="0E2AC527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14:paraId="19DA3273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14:paraId="62CE31FA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B60399C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558EDDD4" w14:textId="77777777" w:rsidR="001E3741" w:rsidRPr="001E3741" w:rsidRDefault="001E3741" w:rsidP="001E3741">
      <w:pPr>
        <w:numPr>
          <w:ilvl w:val="0"/>
          <w:numId w:val="3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последовательность этапов возрастного развития человека; </w:t>
      </w:r>
    </w:p>
    <w:p w14:paraId="64E0E4C8" w14:textId="77777777" w:rsidR="001E3741" w:rsidRPr="001E3741" w:rsidRDefault="001E3741" w:rsidP="001E3741">
      <w:pPr>
        <w:numPr>
          <w:ilvl w:val="0"/>
          <w:numId w:val="3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14:paraId="22B5B389" w14:textId="77777777" w:rsidR="001E3741" w:rsidRPr="001E3741" w:rsidRDefault="001E3741" w:rsidP="001E3741">
      <w:pPr>
        <w:numPr>
          <w:ilvl w:val="0"/>
          <w:numId w:val="3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14:paraId="2FB5514F" w14:textId="77777777" w:rsidR="001E3741" w:rsidRPr="001E3741" w:rsidRDefault="001E3741" w:rsidP="001E3741">
      <w:pPr>
        <w:numPr>
          <w:ilvl w:val="0"/>
          <w:numId w:val="3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объекты природы с принадлежностью к определённой природной зоне; </w:t>
      </w:r>
    </w:p>
    <w:p w14:paraId="59FD0290" w14:textId="77777777" w:rsidR="001E3741" w:rsidRPr="001E3741" w:rsidRDefault="001E3741" w:rsidP="001E3741">
      <w:pPr>
        <w:numPr>
          <w:ilvl w:val="0"/>
          <w:numId w:val="3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классифицировать природные объекты по принадлежности к природной зоне; </w:t>
      </w:r>
    </w:p>
    <w:p w14:paraId="5A58375C" w14:textId="77777777" w:rsidR="001E3741" w:rsidRPr="001E3741" w:rsidRDefault="001E3741" w:rsidP="001E3741">
      <w:pPr>
        <w:numPr>
          <w:ilvl w:val="0"/>
          <w:numId w:val="3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14:paraId="0550B797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049FD64E" w14:textId="77777777" w:rsidR="001E3741" w:rsidRPr="001E3741" w:rsidRDefault="001E3741" w:rsidP="001E3741">
      <w:pPr>
        <w:numPr>
          <w:ilvl w:val="0"/>
          <w:numId w:val="4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02ED1587" w14:textId="77777777" w:rsidR="001E3741" w:rsidRPr="001E3741" w:rsidRDefault="001E3741" w:rsidP="001E3741">
      <w:pPr>
        <w:numPr>
          <w:ilvl w:val="0"/>
          <w:numId w:val="4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14:paraId="5C5F8F71" w14:textId="77777777" w:rsidR="001E3741" w:rsidRPr="001E3741" w:rsidRDefault="001E3741" w:rsidP="001E3741">
      <w:pPr>
        <w:numPr>
          <w:ilvl w:val="0"/>
          <w:numId w:val="4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14:paraId="590ED31E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 способствуют формированию умений:</w:t>
      </w:r>
    </w:p>
    <w:p w14:paraId="28C61A6A" w14:textId="77777777" w:rsidR="001E3741" w:rsidRPr="001E3741" w:rsidRDefault="001E3741" w:rsidP="001E3741">
      <w:pPr>
        <w:numPr>
          <w:ilvl w:val="0"/>
          <w:numId w:val="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14:paraId="52F0194B" w14:textId="77777777" w:rsidR="001E3741" w:rsidRPr="001E3741" w:rsidRDefault="001E3741" w:rsidP="001E3741">
      <w:pPr>
        <w:numPr>
          <w:ilvl w:val="0"/>
          <w:numId w:val="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14:paraId="60072258" w14:textId="77777777" w:rsidR="001E3741" w:rsidRPr="001E3741" w:rsidRDefault="001E3741" w:rsidP="001E3741">
      <w:pPr>
        <w:numPr>
          <w:ilvl w:val="0"/>
          <w:numId w:val="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14:paraId="0CBD6A7B" w14:textId="77777777" w:rsidR="001E3741" w:rsidRPr="001E3741" w:rsidRDefault="001E3741" w:rsidP="001E3741">
      <w:pPr>
        <w:numPr>
          <w:ilvl w:val="0"/>
          <w:numId w:val="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14:paraId="59AAA25C" w14:textId="77777777" w:rsidR="001E3741" w:rsidRPr="001E3741" w:rsidRDefault="001E3741" w:rsidP="001E3741">
      <w:pPr>
        <w:numPr>
          <w:ilvl w:val="0"/>
          <w:numId w:val="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14:paraId="02238DAD" w14:textId="77777777" w:rsidR="001E3741" w:rsidRPr="001E3741" w:rsidRDefault="001E3741" w:rsidP="001E3741">
      <w:pPr>
        <w:numPr>
          <w:ilvl w:val="0"/>
          <w:numId w:val="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небольшие тексты «Права и обязанности гражданина РФ»; </w:t>
      </w:r>
    </w:p>
    <w:p w14:paraId="28FEC8B1" w14:textId="77777777" w:rsidR="001E3741" w:rsidRPr="001E3741" w:rsidRDefault="001E3741" w:rsidP="001E3741">
      <w:pPr>
        <w:numPr>
          <w:ilvl w:val="0"/>
          <w:numId w:val="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14:paraId="5165F38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14:paraId="4F3CB951" w14:textId="77777777" w:rsidR="001E3741" w:rsidRPr="001E3741" w:rsidRDefault="001E3741" w:rsidP="001E3741">
      <w:pPr>
        <w:numPr>
          <w:ilvl w:val="0"/>
          <w:numId w:val="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14:paraId="679E3D81" w14:textId="77777777" w:rsidR="001E3741" w:rsidRPr="001E3741" w:rsidRDefault="001E3741" w:rsidP="001E3741">
      <w:pPr>
        <w:numPr>
          <w:ilvl w:val="0"/>
          <w:numId w:val="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14:paraId="3CAA58FA" w14:textId="77777777" w:rsidR="001E3741" w:rsidRPr="001E3741" w:rsidRDefault="001E3741" w:rsidP="001E3741">
      <w:pPr>
        <w:numPr>
          <w:ilvl w:val="0"/>
          <w:numId w:val="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адекватно принимать оценку своей работы; планировать работу над ошибками; </w:t>
      </w:r>
    </w:p>
    <w:p w14:paraId="6E2443DD" w14:textId="77777777" w:rsidR="001E3741" w:rsidRPr="001E3741" w:rsidRDefault="001E3741" w:rsidP="001E3741">
      <w:pPr>
        <w:numPr>
          <w:ilvl w:val="0"/>
          <w:numId w:val="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и чужих работах, устанавливать их причины. </w:t>
      </w:r>
    </w:p>
    <w:p w14:paraId="004C555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Совместная деятельность способствует формированию умений:</w:t>
      </w:r>
    </w:p>
    <w:p w14:paraId="0B72E5B7" w14:textId="77777777" w:rsidR="001E3741" w:rsidRPr="001E3741" w:rsidRDefault="001E3741" w:rsidP="001E3741">
      <w:pPr>
        <w:numPr>
          <w:ilvl w:val="0"/>
          <w:numId w:val="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14:paraId="51E361AA" w14:textId="77777777" w:rsidR="001E3741" w:rsidRPr="001E3741" w:rsidRDefault="001E3741" w:rsidP="001E3741">
      <w:pPr>
        <w:numPr>
          <w:ilvl w:val="0"/>
          <w:numId w:val="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14:paraId="1B26AA37" w14:textId="77777777" w:rsidR="001E3741" w:rsidRPr="001E3741" w:rsidRDefault="001E3741" w:rsidP="001E3741">
      <w:pPr>
        <w:numPr>
          <w:ilvl w:val="0"/>
          <w:numId w:val="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355CC703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  <w:sectPr w:rsidR="001E3741" w:rsidRPr="001E3741">
          <w:pgSz w:w="11906" w:h="16383"/>
          <w:pgMar w:top="1134" w:right="850" w:bottom="1134" w:left="1701" w:header="720" w:footer="720" w:gutter="0"/>
          <w:cols w:space="720"/>
        </w:sectPr>
      </w:pPr>
    </w:p>
    <w:p w14:paraId="434B9F6C" w14:textId="77777777" w:rsidR="001E3741" w:rsidRPr="001E3741" w:rsidRDefault="001E3741" w:rsidP="001E374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472FCA33" w14:textId="77777777" w:rsidR="001E3741" w:rsidRPr="001E3741" w:rsidRDefault="001E3741" w:rsidP="001E374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6CE9D0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0527786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6C03AE7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27A086FD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54674DEF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Гражданско-патриотического воспитания:</w:t>
      </w:r>
    </w:p>
    <w:p w14:paraId="1A25A23E" w14:textId="77777777" w:rsidR="001E3741" w:rsidRPr="001E3741" w:rsidRDefault="001E3741" w:rsidP="001E3741">
      <w:pPr>
        <w:numPr>
          <w:ilvl w:val="0"/>
          <w:numId w:val="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14:paraId="30CDE4E3" w14:textId="77777777" w:rsidR="001E3741" w:rsidRPr="001E3741" w:rsidRDefault="001E3741" w:rsidP="001E3741">
      <w:pPr>
        <w:numPr>
          <w:ilvl w:val="0"/>
          <w:numId w:val="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14:paraId="65D2B36D" w14:textId="77777777" w:rsidR="001E3741" w:rsidRPr="001E3741" w:rsidRDefault="001E3741" w:rsidP="001E3741">
      <w:pPr>
        <w:numPr>
          <w:ilvl w:val="0"/>
          <w:numId w:val="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сопричастность к прошлому, настоящему и будущему своей страны и родного края; </w:t>
      </w:r>
    </w:p>
    <w:p w14:paraId="5F3A4A11" w14:textId="77777777" w:rsidR="001E3741" w:rsidRPr="001E3741" w:rsidRDefault="001E3741" w:rsidP="001E3741">
      <w:pPr>
        <w:numPr>
          <w:ilvl w:val="0"/>
          <w:numId w:val="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14:paraId="5A38567A" w14:textId="77777777" w:rsidR="001E3741" w:rsidRPr="001E3741" w:rsidRDefault="001E3741" w:rsidP="001E3741">
      <w:pPr>
        <w:numPr>
          <w:ilvl w:val="0"/>
          <w:numId w:val="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14:paraId="3E5A5A2A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воспитания:</w:t>
      </w:r>
    </w:p>
    <w:p w14:paraId="2B41E0EA" w14:textId="77777777" w:rsidR="001E3741" w:rsidRPr="001E3741" w:rsidRDefault="001E3741" w:rsidP="001E3741">
      <w:pPr>
        <w:numPr>
          <w:ilvl w:val="0"/>
          <w:numId w:val="9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14:paraId="195E3AD1" w14:textId="77777777" w:rsidR="001E3741" w:rsidRPr="001E3741" w:rsidRDefault="001E3741" w:rsidP="001E3741">
      <w:pPr>
        <w:numPr>
          <w:ilvl w:val="0"/>
          <w:numId w:val="9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14:paraId="4F03142E" w14:textId="77777777" w:rsidR="001E3741" w:rsidRPr="001E3741" w:rsidRDefault="001E3741" w:rsidP="001E3741">
      <w:pPr>
        <w:numPr>
          <w:ilvl w:val="0"/>
          <w:numId w:val="9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14:paraId="442A01A7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воспитания:</w:t>
      </w:r>
    </w:p>
    <w:p w14:paraId="1A8E2E73" w14:textId="77777777" w:rsidR="001E3741" w:rsidRPr="001E3741" w:rsidRDefault="001E3741" w:rsidP="001E3741">
      <w:pPr>
        <w:numPr>
          <w:ilvl w:val="0"/>
          <w:numId w:val="1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14:paraId="5B98AFE4" w14:textId="77777777" w:rsidR="001E3741" w:rsidRPr="001E3741" w:rsidRDefault="001E3741" w:rsidP="001E3741">
      <w:pPr>
        <w:numPr>
          <w:ilvl w:val="0"/>
          <w:numId w:val="1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14:paraId="0BA0ADED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2E3D0662" w14:textId="77777777" w:rsidR="001E3741" w:rsidRPr="001E3741" w:rsidRDefault="001E3741" w:rsidP="001E3741">
      <w:pPr>
        <w:numPr>
          <w:ilvl w:val="0"/>
          <w:numId w:val="1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14:paraId="762ABAA9" w14:textId="77777777" w:rsidR="001E3741" w:rsidRPr="001E3741" w:rsidRDefault="001E3741" w:rsidP="001E3741">
      <w:pPr>
        <w:numPr>
          <w:ilvl w:val="0"/>
          <w:numId w:val="1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14:paraId="6047D62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Трудового воспитания:</w:t>
      </w:r>
    </w:p>
    <w:p w14:paraId="3EEFCAF8" w14:textId="77777777" w:rsidR="001E3741" w:rsidRPr="001E3741" w:rsidRDefault="001E3741" w:rsidP="001E3741">
      <w:pPr>
        <w:numPr>
          <w:ilvl w:val="0"/>
          <w:numId w:val="1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14:paraId="104A7166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воспитания:</w:t>
      </w:r>
    </w:p>
    <w:p w14:paraId="12ED1FB6" w14:textId="77777777" w:rsidR="001E3741" w:rsidRPr="001E3741" w:rsidRDefault="001E3741" w:rsidP="001E3741">
      <w:pPr>
        <w:numPr>
          <w:ilvl w:val="0"/>
          <w:numId w:val="13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14:paraId="2DE651CD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14:paraId="77DCE04A" w14:textId="77777777" w:rsidR="001E3741" w:rsidRPr="001E3741" w:rsidRDefault="001E3741" w:rsidP="001E3741">
      <w:pPr>
        <w:numPr>
          <w:ilvl w:val="0"/>
          <w:numId w:val="14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6F956746" w14:textId="77777777" w:rsidR="001E3741" w:rsidRPr="001E3741" w:rsidRDefault="001E3741" w:rsidP="001E3741">
      <w:pPr>
        <w:numPr>
          <w:ilvl w:val="0"/>
          <w:numId w:val="14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14:paraId="51A7D3F3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E7B044B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060841E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действия:</w:t>
      </w:r>
    </w:p>
    <w:p w14:paraId="51B948B1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</w:rPr>
        <w:t>1) Базовые логические действия:</w:t>
      </w:r>
    </w:p>
    <w:p w14:paraId="4C268751" w14:textId="77777777" w:rsidR="001E3741" w:rsidRPr="001E3741" w:rsidRDefault="001E3741" w:rsidP="001E3741">
      <w:pPr>
        <w:numPr>
          <w:ilvl w:val="0"/>
          <w:numId w:val="1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14:paraId="7D22002B" w14:textId="77777777" w:rsidR="001E3741" w:rsidRPr="001E3741" w:rsidRDefault="001E3741" w:rsidP="001E3741">
      <w:pPr>
        <w:numPr>
          <w:ilvl w:val="0"/>
          <w:numId w:val="1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14:paraId="1C6D7858" w14:textId="77777777" w:rsidR="001E3741" w:rsidRPr="001E3741" w:rsidRDefault="001E3741" w:rsidP="001E3741">
      <w:pPr>
        <w:numPr>
          <w:ilvl w:val="0"/>
          <w:numId w:val="1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14:paraId="2EAE9239" w14:textId="77777777" w:rsidR="001E3741" w:rsidRPr="001E3741" w:rsidRDefault="001E3741" w:rsidP="001E3741">
      <w:pPr>
        <w:numPr>
          <w:ilvl w:val="0"/>
          <w:numId w:val="1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объединять части объекта (объекты) по определённому признаку; </w:t>
      </w:r>
    </w:p>
    <w:p w14:paraId="7A2C6EC5" w14:textId="77777777" w:rsidR="001E3741" w:rsidRPr="001E3741" w:rsidRDefault="001E3741" w:rsidP="001E3741">
      <w:pPr>
        <w:numPr>
          <w:ilvl w:val="0"/>
          <w:numId w:val="1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14:paraId="15A26225" w14:textId="77777777" w:rsidR="001E3741" w:rsidRPr="001E3741" w:rsidRDefault="001E3741" w:rsidP="001E3741">
      <w:pPr>
        <w:numPr>
          <w:ilvl w:val="0"/>
          <w:numId w:val="1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14:paraId="119BF28C" w14:textId="77777777" w:rsidR="001E3741" w:rsidRPr="001E3741" w:rsidRDefault="001E3741" w:rsidP="001E3741">
      <w:pPr>
        <w:numPr>
          <w:ilvl w:val="0"/>
          <w:numId w:val="15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14:paraId="26B494D1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</w:rPr>
        <w:t>2) Базовые исследовательские действия:</w:t>
      </w:r>
    </w:p>
    <w:p w14:paraId="78BDD2FD" w14:textId="77777777" w:rsidR="001E3741" w:rsidRPr="001E3741" w:rsidRDefault="001E3741" w:rsidP="001E3741">
      <w:pPr>
        <w:numPr>
          <w:ilvl w:val="0"/>
          <w:numId w:val="1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2554358A" w14:textId="77777777" w:rsidR="001E3741" w:rsidRPr="001E3741" w:rsidRDefault="001E3741" w:rsidP="001E3741">
      <w:pPr>
        <w:numPr>
          <w:ilvl w:val="0"/>
          <w:numId w:val="1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интерес к экспериментам, проводимым под руководством учителя; </w:t>
      </w:r>
    </w:p>
    <w:p w14:paraId="2A96ABE7" w14:textId="77777777" w:rsidR="001E3741" w:rsidRPr="001E3741" w:rsidRDefault="001E3741" w:rsidP="001E3741">
      <w:pPr>
        <w:numPr>
          <w:ilvl w:val="0"/>
          <w:numId w:val="1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14:paraId="714D7C4E" w14:textId="77777777" w:rsidR="001E3741" w:rsidRPr="001E3741" w:rsidRDefault="001E3741" w:rsidP="001E3741">
      <w:pPr>
        <w:numPr>
          <w:ilvl w:val="0"/>
          <w:numId w:val="1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14:paraId="44A6AFCD" w14:textId="77777777" w:rsidR="001E3741" w:rsidRPr="001E3741" w:rsidRDefault="001E3741" w:rsidP="001E3741">
      <w:pPr>
        <w:numPr>
          <w:ilvl w:val="0"/>
          <w:numId w:val="1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</w:t>
      </w: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(лента времени; поведение и его последствия; коллективный труд и его результаты и др.); </w:t>
      </w:r>
    </w:p>
    <w:p w14:paraId="49B321DD" w14:textId="77777777" w:rsidR="001E3741" w:rsidRPr="001E3741" w:rsidRDefault="001E3741" w:rsidP="001E3741">
      <w:pPr>
        <w:numPr>
          <w:ilvl w:val="0"/>
          <w:numId w:val="1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14:paraId="782705AE" w14:textId="77777777" w:rsidR="001E3741" w:rsidRPr="001E3741" w:rsidRDefault="001E3741" w:rsidP="001E3741">
      <w:pPr>
        <w:numPr>
          <w:ilvl w:val="0"/>
          <w:numId w:val="16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14:paraId="0C11E1B8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</w:rPr>
        <w:t>3) Работа с информацией:</w:t>
      </w:r>
    </w:p>
    <w:p w14:paraId="250D0CEA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14:paraId="00B521E9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14:paraId="3FE2A443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14:paraId="74C47627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14:paraId="2FF5BD57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читать и интерпретировать графически представленную информацию </w:t>
      </w:r>
      <w:r w:rsidRPr="001E3741">
        <w:rPr>
          <w:rFonts w:ascii="Times New Roman" w:hAnsi="Times New Roman" w:cs="Times New Roman"/>
          <w:color w:val="000000"/>
          <w:sz w:val="24"/>
          <w:szCs w:val="24"/>
        </w:rPr>
        <w:t xml:space="preserve">(схему, таблицу, иллюстрацию); </w:t>
      </w:r>
    </w:p>
    <w:p w14:paraId="016D8029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14:paraId="60DA584B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37A2651" w14:textId="77777777" w:rsidR="001E3741" w:rsidRPr="001E3741" w:rsidRDefault="001E3741" w:rsidP="001E3741">
      <w:pPr>
        <w:numPr>
          <w:ilvl w:val="0"/>
          <w:numId w:val="17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701CB409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14:paraId="1833A978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14:paraId="10F91F29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14:paraId="402D3512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14:paraId="2159D0D4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14:paraId="0DAD0DF7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устные и письменные тексты (описание, рассуждение, повествование); </w:t>
      </w:r>
    </w:p>
    <w:p w14:paraId="42FD7201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14:paraId="100B6FD3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14:paraId="21CDB4DD" w14:textId="77777777" w:rsidR="001E3741" w:rsidRPr="001E3741" w:rsidRDefault="001E3741" w:rsidP="001E3741">
      <w:pPr>
        <w:numPr>
          <w:ilvl w:val="0"/>
          <w:numId w:val="18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14:paraId="6BA05980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01966DD4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1) Самоорганизация:</w:t>
      </w:r>
    </w:p>
    <w:p w14:paraId="030007E8" w14:textId="77777777" w:rsidR="001E3741" w:rsidRPr="001E3741" w:rsidRDefault="001E3741" w:rsidP="001E3741">
      <w:pPr>
        <w:numPr>
          <w:ilvl w:val="0"/>
          <w:numId w:val="19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планировать самостоятельно или с небольшой помощью учителя действия по решению учебной задачи; </w:t>
      </w:r>
    </w:p>
    <w:p w14:paraId="333BF100" w14:textId="77777777" w:rsidR="001E3741" w:rsidRPr="001E3741" w:rsidRDefault="001E3741" w:rsidP="001E3741">
      <w:pPr>
        <w:numPr>
          <w:ilvl w:val="0"/>
          <w:numId w:val="19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14:paraId="1D99684D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i/>
          <w:color w:val="000000"/>
          <w:sz w:val="24"/>
          <w:szCs w:val="24"/>
        </w:rPr>
        <w:t>2) Самоконтроль и самооценка:</w:t>
      </w:r>
    </w:p>
    <w:p w14:paraId="21430E41" w14:textId="77777777" w:rsidR="001E3741" w:rsidRPr="001E3741" w:rsidRDefault="001E3741" w:rsidP="001E3741">
      <w:pPr>
        <w:numPr>
          <w:ilvl w:val="0"/>
          <w:numId w:val="2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контроль процесса и результата своей деятельности; </w:t>
      </w:r>
    </w:p>
    <w:p w14:paraId="24869F41" w14:textId="77777777" w:rsidR="001E3741" w:rsidRPr="001E3741" w:rsidRDefault="001E3741" w:rsidP="001E3741">
      <w:pPr>
        <w:numPr>
          <w:ilvl w:val="0"/>
          <w:numId w:val="2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14:paraId="5B985551" w14:textId="77777777" w:rsidR="001E3741" w:rsidRPr="001E3741" w:rsidRDefault="001E3741" w:rsidP="001E3741">
      <w:pPr>
        <w:numPr>
          <w:ilvl w:val="0"/>
          <w:numId w:val="2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корректировать свои действия при необходимости (с небольшой помощью учителя); </w:t>
      </w:r>
    </w:p>
    <w:p w14:paraId="7E0DFEAB" w14:textId="77777777" w:rsidR="001E3741" w:rsidRPr="001E3741" w:rsidRDefault="001E3741" w:rsidP="001E3741">
      <w:pPr>
        <w:numPr>
          <w:ilvl w:val="0"/>
          <w:numId w:val="2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14:paraId="79EFE067" w14:textId="77777777" w:rsidR="001E3741" w:rsidRPr="001E3741" w:rsidRDefault="001E3741" w:rsidP="001E3741">
      <w:pPr>
        <w:numPr>
          <w:ilvl w:val="0"/>
          <w:numId w:val="2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14:paraId="0280BA0C" w14:textId="77777777" w:rsidR="001E3741" w:rsidRPr="001E3741" w:rsidRDefault="001E3741" w:rsidP="001E3741">
      <w:pPr>
        <w:numPr>
          <w:ilvl w:val="0"/>
          <w:numId w:val="20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14:paraId="1F6DFDC2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14:paraId="59ACB313" w14:textId="77777777" w:rsidR="001E3741" w:rsidRPr="001E3741" w:rsidRDefault="001E3741" w:rsidP="001E3741">
      <w:pPr>
        <w:numPr>
          <w:ilvl w:val="0"/>
          <w:numId w:val="2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14:paraId="515EC834" w14:textId="77777777" w:rsidR="001E3741" w:rsidRPr="001E3741" w:rsidRDefault="001E3741" w:rsidP="001E3741">
      <w:pPr>
        <w:numPr>
          <w:ilvl w:val="0"/>
          <w:numId w:val="2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14:paraId="3C3346BC" w14:textId="77777777" w:rsidR="001E3741" w:rsidRPr="001E3741" w:rsidRDefault="001E3741" w:rsidP="001E3741">
      <w:pPr>
        <w:numPr>
          <w:ilvl w:val="0"/>
          <w:numId w:val="2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готовность руководить, выполнять поручения, подчиняться; </w:t>
      </w:r>
    </w:p>
    <w:p w14:paraId="162D7DF4" w14:textId="77777777" w:rsidR="001E3741" w:rsidRPr="001E3741" w:rsidRDefault="001E3741" w:rsidP="001E3741">
      <w:pPr>
        <w:numPr>
          <w:ilvl w:val="0"/>
          <w:numId w:val="2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14:paraId="6A45C371" w14:textId="77777777" w:rsidR="001E3741" w:rsidRPr="001E3741" w:rsidRDefault="001E3741" w:rsidP="001E3741">
      <w:pPr>
        <w:numPr>
          <w:ilvl w:val="0"/>
          <w:numId w:val="2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 выполнять свою часть работы. </w:t>
      </w:r>
    </w:p>
    <w:p w14:paraId="1167C309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4B1E2D8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4758699C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5D86A27" w14:textId="77777777" w:rsidR="001E3741" w:rsidRPr="001E3741" w:rsidRDefault="001E3741" w:rsidP="001E374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7A6D23E5" w14:textId="77777777" w:rsidR="001E3741" w:rsidRPr="001E3741" w:rsidRDefault="001E3741" w:rsidP="001E3741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1E37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 классе </w:t>
      </w: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14:paraId="4806FE34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4F52EE07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нравственного поведения в социуме; </w:t>
      </w:r>
    </w:p>
    <w:p w14:paraId="3B8253EA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1E3741">
        <w:rPr>
          <w:rFonts w:ascii="Times New Roman" w:hAnsi="Times New Roman" w:cs="Times New Roman"/>
          <w:color w:val="000000"/>
          <w:sz w:val="24"/>
          <w:szCs w:val="24"/>
        </w:rPr>
        <w:t xml:space="preserve">России); </w:t>
      </w:r>
    </w:p>
    <w:p w14:paraId="11DA1BE4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показывать на исторической карте места изученных исторических событий; </w:t>
      </w:r>
    </w:p>
    <w:p w14:paraId="776CB22C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место изученных событий на «ленте времени»; </w:t>
      </w:r>
    </w:p>
    <w:p w14:paraId="1FFC329B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основные права и обязанности гражданина Российской Федерации; </w:t>
      </w:r>
    </w:p>
    <w:p w14:paraId="292E1816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14:paraId="685ECB2C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14:paraId="17A54641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14:paraId="3A84FB56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14:paraId="1AAAF646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14:paraId="2BB6A1B7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14:paraId="1866AB7F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14:paraId="35CDDB96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14:paraId="356DE907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54917BB9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экологические проблемы и определять пути их решения; </w:t>
      </w:r>
    </w:p>
    <w:p w14:paraId="6C443B4D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14:paraId="10A3E3AC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14:paraId="7A620A22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нравственного поведения на природе; </w:t>
      </w:r>
    </w:p>
    <w:p w14:paraId="1E2BB397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14:paraId="0D955770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14:paraId="35482447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поведения при езде на велосипеде, самокате; </w:t>
      </w:r>
    </w:p>
    <w:p w14:paraId="2BA4814D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14:paraId="610121B7" w14:textId="77777777" w:rsidR="001E3741" w:rsidRPr="001E3741" w:rsidRDefault="001E3741" w:rsidP="001E3741">
      <w:pPr>
        <w:numPr>
          <w:ilvl w:val="0"/>
          <w:numId w:val="22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E37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14:paraId="037752E9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  <w:sectPr w:rsidR="001E3741" w:rsidRPr="001E3741">
          <w:pgSz w:w="11906" w:h="16383"/>
          <w:pgMar w:top="1134" w:right="850" w:bottom="1134" w:left="1701" w:header="720" w:footer="720" w:gutter="0"/>
          <w:cols w:space="720"/>
        </w:sectPr>
      </w:pPr>
    </w:p>
    <w:p w14:paraId="13B45790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14:paraId="088FFB85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8"/>
        <w:gridCol w:w="4441"/>
        <w:gridCol w:w="1587"/>
        <w:gridCol w:w="1841"/>
        <w:gridCol w:w="1910"/>
        <w:gridCol w:w="3063"/>
      </w:tblGrid>
      <w:tr w:rsidR="001E3741" w:rsidRPr="001E3741" w14:paraId="6DDD0EBF" w14:textId="77777777" w:rsidTr="001E3741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B0C66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6B73F6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07DC7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3BA15B6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3B8124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600F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5EF069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20A23D18" w14:textId="77777777" w:rsidTr="001E37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8B9645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10A9AA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C49950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DE634A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37FF7F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F578E6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CFFB61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8F8E5D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97764C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46ACBA13" w14:textId="77777777" w:rsidTr="001E37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0E826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1E3741" w:rsidRPr="00D4482B" w14:paraId="7DD17911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B6B47E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DB1B94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61D2B7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8192BD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8B3357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E16DAB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D4482B" w14:paraId="4D581E6D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81E723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311921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41F10F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6DBAB6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44C558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F7B041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D4482B" w14:paraId="2AA052BB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894070D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1DF543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FADA6C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3E4FFE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33B382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1E6498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1E3741" w14:paraId="675EF1EC" w14:textId="77777777" w:rsidTr="001E37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92A5E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BF2695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BF8505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369EF22D" w14:textId="77777777" w:rsidTr="001E37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73D42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1E3741" w:rsidRPr="00D4482B" w14:paraId="144B22D3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ABD748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12D14A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97DEC7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EE541A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C13CAB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E552A7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D4482B" w14:paraId="402306D3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183BB57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5B6C56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FC0079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4EFF96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53FE48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F2F999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D4482B" w14:paraId="1D569A2C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AC99A81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39162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0131D4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857CB9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B2B528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809DC5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D4482B" w14:paraId="0E8CFB4E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E65560A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0A27F1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и культурные объекты Всемирного наследия.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4F398A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034616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489E71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9723CA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1E3741" w14:paraId="47C0CF28" w14:textId="77777777" w:rsidTr="001E37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919AC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9EAB98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DC3A99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5CA953A6" w14:textId="77777777" w:rsidTr="001E37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D807A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1E3741" w:rsidRPr="00D4482B" w14:paraId="7C643147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6FAEEE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AD025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F3EBFC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5512EA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676CCC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69BA70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D4482B" w14:paraId="4DEA3C3D" w14:textId="77777777" w:rsidTr="001E374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AC35A4B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6BBF7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79E333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B1FBB2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B5B3F2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692844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412850</w:t>
              </w:r>
            </w:hyperlink>
          </w:p>
        </w:tc>
      </w:tr>
      <w:tr w:rsidR="001E3741" w:rsidRPr="001E3741" w14:paraId="60C517B8" w14:textId="77777777" w:rsidTr="001E37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15C7D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49FD76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18280B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3CCBCCE4" w14:textId="77777777" w:rsidTr="001E37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2BD30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04A62B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0B9FDC4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A4928A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3A8C64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78D6837E" w14:textId="77777777" w:rsidTr="001E37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800FA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8E58F2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9B18D0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B7C38C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79B3895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7F7108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C202E47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99C229F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5E91CE2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05CBE3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86BAFBD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41AB45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0544617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11B9E6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F15625A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6B0092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E01ADD6" w14:textId="77777777" w:rsidR="001E3741" w:rsidRPr="001E3741" w:rsidRDefault="001E3741" w:rsidP="001E374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E374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4006"/>
        <w:gridCol w:w="1086"/>
        <w:gridCol w:w="1841"/>
        <w:gridCol w:w="1910"/>
        <w:gridCol w:w="1347"/>
        <w:gridCol w:w="3063"/>
      </w:tblGrid>
      <w:tr w:rsidR="001E3741" w:rsidRPr="001E3741" w14:paraId="0444322A" w14:textId="77777777" w:rsidTr="001E374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76F1E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B2B6B8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CA26B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153C055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A57967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2F30F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2277728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71F21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3D626ED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258C78F3" w14:textId="77777777" w:rsidTr="001E37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51DDE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97B8B9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965A5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71479D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9437C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C2BB57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DE564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039FA6E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D38520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A6EADA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36C7B56B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08CE42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DD748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CB00A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E502A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A488E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25E36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91070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5F0123B0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8798D9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FF818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197AA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8230C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533D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F326F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29788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1E3741" w:rsidRPr="00D4482B" w14:paraId="501996BB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C2F892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C6C68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BA88B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1CFC9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12708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742F8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4F4BB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</w:hyperlink>
          </w:p>
        </w:tc>
      </w:tr>
      <w:tr w:rsidR="001E3741" w:rsidRPr="001E3741" w14:paraId="7FC0E898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B8748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5C1F4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291A1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DB099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0B13B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00EA2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232EA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47CF6B93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A81711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89A6C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D0756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4474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9F79B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0D0BD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8B1C7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02EC21DB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5ED3A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EA5AB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A6654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89714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CB61A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6DE14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67BDE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E3741" w:rsidRPr="00D4482B" w14:paraId="50FF5604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DB7C1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354F2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2AB494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5E862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4C7D3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6BE5D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5E556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8415118</w:t>
              </w:r>
            </w:hyperlink>
          </w:p>
        </w:tc>
      </w:tr>
      <w:tr w:rsidR="001E3741" w:rsidRPr="00D4482B" w14:paraId="357084C5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93AC1F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3F04D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A9956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D48BF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09975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00731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4C554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1E3741" w:rsidRPr="00D4482B" w14:paraId="3CDC494B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A25CB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CAFE6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и культурные объекты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8F1BF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30F5C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51905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1BF4C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89A06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841580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1E3741" w:rsidRPr="001E3741" w14:paraId="77CD9E70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F497F6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76B0C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68982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A23CE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06515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6C3D8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80DDE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040AB634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441F7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778D3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715C4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EE262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3B551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3CAEA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05C95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8415636</w:t>
              </w:r>
            </w:hyperlink>
          </w:p>
        </w:tc>
      </w:tr>
      <w:tr w:rsidR="001E3741" w:rsidRPr="001E3741" w14:paraId="3813CF0D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FC8BF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92102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82229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771D0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A18BB4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79637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E9955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3504405B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FAFD6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D7ACB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0A862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CA836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1FE77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FF093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12103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E3741" w:rsidRPr="00D4482B" w14:paraId="4D7E0729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25B600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C4211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379DA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A8892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A37E4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3152F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47FB3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E3741" w:rsidRPr="00D4482B" w14:paraId="5D07A141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E58C21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3DBED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CEBA2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C7928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4C24C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2B857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ABEF4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1E3741" w:rsidRPr="00D4482B" w14:paraId="0501DC8F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C21D5F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ED886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9778F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0789F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45CA5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6F2E6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5459B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8416306</w:t>
              </w:r>
            </w:hyperlink>
          </w:p>
        </w:tc>
      </w:tr>
      <w:tr w:rsidR="001E3741" w:rsidRPr="00D4482B" w14:paraId="73C570A2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770ABB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E364E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A3AC64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195F8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71B64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6A702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5E328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84164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E3741" w:rsidRPr="00D4482B" w14:paraId="2436BA4D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7EDFF9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634DA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при езде на велосипеде и самокате.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A7567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ADCA2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323F9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BD9D5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4A735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8416180</w:t>
              </w:r>
            </w:hyperlink>
          </w:p>
        </w:tc>
      </w:tr>
      <w:tr w:rsidR="001E3741" w:rsidRPr="00D4482B" w14:paraId="39763014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95E79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E1D6C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FA85F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F2022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48D56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2F9E5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DA6C3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8416996</w:t>
              </w:r>
            </w:hyperlink>
          </w:p>
        </w:tc>
      </w:tr>
      <w:tr w:rsidR="001E3741" w:rsidRPr="00D4482B" w14:paraId="1BB9554D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1F4EA7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1918E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Горные системы России: Урал, Кавказ, Алтай (краткая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DD7DF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36F03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A9FBE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3237F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99F78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1E3741" w:rsidRPr="00D4482B" w14:paraId="1735842F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0A365A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D3EA3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CC4F4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0A9C8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23CE4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ADF89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27E2D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</w:t>
              </w:r>
            </w:hyperlink>
          </w:p>
        </w:tc>
      </w:tr>
      <w:tr w:rsidR="001E3741" w:rsidRPr="00D4482B" w14:paraId="4DA14818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1CB62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8496B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95B17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C6A9D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6E044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A7F97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19BE2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fae</w:t>
              </w:r>
            </w:hyperlink>
          </w:p>
        </w:tc>
      </w:tr>
      <w:tr w:rsidR="001E3741" w:rsidRPr="001E3741" w14:paraId="1A7CFB51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579DB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49EC3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F6D98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0520E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CC5C1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F5C93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34AA7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2F1EF10E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C2029B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EAC64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арктическая пустыня.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C5870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DB084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D8ECE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05F9D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4F954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1E3741" w:rsidRPr="00D4482B" w14:paraId="59A2A1EB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127044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69B3C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тундра.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2383C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8468D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B7461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07CFF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C2361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E3741" w:rsidRPr="00D4482B" w14:paraId="0C266B5E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2A94C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9B73E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тайга.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BA79A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D9C48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542B4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0C44C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B6F01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1E3741" w:rsidRPr="00D4482B" w14:paraId="341E3A69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F1BF07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3A4D2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смешанный лес.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ADBFC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A4335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52E4A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1AB62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CAEE2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1E3741" w:rsidRPr="00D4482B" w14:paraId="5F642CC4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B3A07F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20CD2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степь и полупустыня.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6B20A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D10F3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42B68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6166A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AC206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84185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1E3741" w:rsidRPr="00D4482B" w14:paraId="15F1024C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164621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8D1B2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58A09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154B2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EFB9A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B324C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95A53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8417526</w:t>
              </w:r>
            </w:hyperlink>
          </w:p>
        </w:tc>
      </w:tr>
      <w:tr w:rsidR="001E3741" w:rsidRPr="001E3741" w14:paraId="02320ED5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F1D368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4826A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FFC7C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9F375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19F01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1CC87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43982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34C78ACC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6FA711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691F0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D836F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C0AED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01430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754F3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6CCB7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7D772846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248EC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86138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A7F47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5A4B9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12382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00B31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E3566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5A91509E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510ABA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1560C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2F938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3A9F7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039B4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67C0F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63827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734B3C73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CEB67C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3B7AE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E6D12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F37C8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FBE31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44943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F8150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651F73AF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5B0D9A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25904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1DE57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F9CE7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7388B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4FF51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7A912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7BAB3B3C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A5FDB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02C94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F01E9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D2F62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3AFC5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EF168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3F339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7EC68D76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0C780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64F7D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83AF9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F51E0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8F016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3507E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7E351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1E3741" w:rsidRPr="001E3741" w14:paraId="5CEC2550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2DE23A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4C965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31A96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3CCE0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B8B4E4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005A3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9172C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26670283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6047C0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AD7AD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4EB87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077AB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FB448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81A40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7F3D7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6D123AA0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D8301C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BA77D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93580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A3F88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81340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B6794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56F56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8419894</w:t>
              </w:r>
            </w:hyperlink>
          </w:p>
        </w:tc>
      </w:tr>
      <w:tr w:rsidR="001E3741" w:rsidRPr="001E3741" w14:paraId="763392A7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5FF8C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D7861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России. Древние города России.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40092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AD07F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17A24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B8D72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21F15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22E71ADE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8E15E4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EAA42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A8E56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74997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308BA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69682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CE1AC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22022BF6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FE7BCF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E080C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B91E3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C83E1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025DE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D9628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A689D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1339B3FA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5D3AB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A2106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5B8F9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A1583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C2428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7FC56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C50AB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65ABDE7E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BA43F4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CDC21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Страницы истории Российской империи. Пётр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9B5C5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31949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1D9CA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0E7C1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BA7F2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284</w:t>
              </w:r>
            </w:hyperlink>
          </w:p>
        </w:tc>
      </w:tr>
      <w:tr w:rsidR="001E3741" w:rsidRPr="001E3741" w14:paraId="654727D3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8368E2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5B692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DE398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522F5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EEC5A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21F94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64EF9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07E3326E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CFC0EF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29979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AA7FE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9DC9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91847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93DF1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E2339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1E3741" w:rsidRPr="001E3741" w14:paraId="4554C124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126D5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FA8CF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FE7CB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03D0B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6B2B4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6886C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086D4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39EC78FC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824A15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60F6D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E9C56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470EE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14ACB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336DD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094D7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249A1AF3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EA3756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59BC4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98C80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3FC03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BEC75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F3278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3F6F3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5B763E02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0895D2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68865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F5698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DF32C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AC772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63F21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4BAE9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1E3741" w:rsidRPr="001E3741" w14:paraId="037BB800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35BA80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40B04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B8076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00282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1102B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A1CFD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AF4F2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486CA957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4E9A2A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7CFFA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68343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A8ACB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F727A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B7E69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16E56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</w:hyperlink>
          </w:p>
        </w:tc>
      </w:tr>
      <w:tr w:rsidR="001E3741" w:rsidRPr="00D4482B" w14:paraId="22382B85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A95C87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4F6C6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FF731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EEAC3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52A88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18335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7734F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E3741" w:rsidRPr="001E3741" w14:paraId="094DF761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EA58D8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F33E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57122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60A8A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32EEE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02E9E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D43DA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2485341C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17F13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8CE46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232A1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11C88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46FAFF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17F09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749BA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E3741" w:rsidRPr="00D4482B" w14:paraId="2D8E5A08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2CDE1B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5173A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CF5A5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CA633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4C64F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C9E52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68839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</w:hyperlink>
          </w:p>
        </w:tc>
      </w:tr>
      <w:tr w:rsidR="001E3741" w:rsidRPr="001E3741" w14:paraId="20C84061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20B4B4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C14864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02E67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51322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FE263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0BCA5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5F443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D4482B" w14:paraId="26FB9DBD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5A99A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C4D83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A83D5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469172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467D8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4AB05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5AA1B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1E3741" w:rsidRPr="00D4482B" w14:paraId="49A7CF0F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DF307B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3A9D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обязанности гражданина Российской Федерации.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A757B4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DC498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FD1E7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86F9C6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28F76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336</w:t>
              </w:r>
            </w:hyperlink>
          </w:p>
        </w:tc>
      </w:tr>
      <w:tr w:rsidR="001E3741" w:rsidRPr="00D4482B" w14:paraId="6EE61DAD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BF4578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D8F05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8870E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61069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46CE9C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7104E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D5B74F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1E37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1E3741" w:rsidRPr="001E3741" w14:paraId="1A7545C6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0D56BC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C51887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4ACFA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0D26F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9D9246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016385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53A1D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5DF619C1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027008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90B81A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F3851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451C9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67B6C4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DB2DC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7739EE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7AD57D5E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46E717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1C3F5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Малая Родина гражданина России. Достопримечательности родного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B79CB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04E338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8D85D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53EF7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1716E0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593FD2C4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3771DD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1808B8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13682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8FEDA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9BC8D9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750FBC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E9968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712B7D11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85855E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5A2AA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23622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78249B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21084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46F282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D2203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4B79BD73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69E083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D6D009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теме "История 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F7F04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CA2D03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2D95C0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D6891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55325B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0F8EFC39" w14:textId="77777777" w:rsidTr="001E37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65D04D" w14:textId="77777777" w:rsidR="001E3741" w:rsidRPr="001E3741" w:rsidRDefault="001E3741" w:rsidP="001E3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F4E68D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3D7B21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A9548A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1D0AC7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33233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DA2A21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1" w:rsidRPr="001E3741" w14:paraId="15B7DE0F" w14:textId="77777777" w:rsidTr="001E37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6ECE13" w14:textId="77777777" w:rsidR="001E3741" w:rsidRPr="001E3741" w:rsidRDefault="001E3741" w:rsidP="001E37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4E4B805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74813E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8EF0CD" w14:textId="77777777" w:rsidR="001E3741" w:rsidRPr="001E3741" w:rsidRDefault="001E3741" w:rsidP="001E37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B8DB09" w14:textId="77777777" w:rsidR="001E3741" w:rsidRPr="001E3741" w:rsidRDefault="001E3741" w:rsidP="001E3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EAD9B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</w:rPr>
        <w:sectPr w:rsidR="001E3741" w:rsidRPr="001E37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E6EA14" w14:textId="77777777" w:rsidR="001E3741" w:rsidRPr="001E3741" w:rsidRDefault="001E3741" w:rsidP="001E3741">
      <w:pPr>
        <w:rPr>
          <w:rFonts w:ascii="Times New Roman" w:hAnsi="Times New Roman" w:cs="Times New Roman"/>
          <w:sz w:val="24"/>
          <w:szCs w:val="24"/>
          <w:lang w:val="ru-RU"/>
        </w:rPr>
        <w:sectPr w:rsidR="001E3741" w:rsidRPr="001E37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AEC1C7" w14:textId="77777777" w:rsidR="00CB4548" w:rsidRPr="001E3741" w:rsidRDefault="00CB454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CB4548" w:rsidRPr="001E3741" w:rsidSect="001E37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C00C4"/>
    <w:multiLevelType w:val="multilevel"/>
    <w:tmpl w:val="23527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1C6613"/>
    <w:multiLevelType w:val="multilevel"/>
    <w:tmpl w:val="614044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9D2A7C"/>
    <w:multiLevelType w:val="multilevel"/>
    <w:tmpl w:val="0428CE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1572F"/>
    <w:multiLevelType w:val="multilevel"/>
    <w:tmpl w:val="EBF49A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887900"/>
    <w:multiLevelType w:val="multilevel"/>
    <w:tmpl w:val="92F433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0A6968"/>
    <w:multiLevelType w:val="multilevel"/>
    <w:tmpl w:val="1E1C8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275514"/>
    <w:multiLevelType w:val="multilevel"/>
    <w:tmpl w:val="4FAE16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5A65D1"/>
    <w:multiLevelType w:val="multilevel"/>
    <w:tmpl w:val="C33A2B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2D2746"/>
    <w:multiLevelType w:val="multilevel"/>
    <w:tmpl w:val="A40E4E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B27C78"/>
    <w:multiLevelType w:val="multilevel"/>
    <w:tmpl w:val="D15C55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BB1AA9"/>
    <w:multiLevelType w:val="multilevel"/>
    <w:tmpl w:val="187239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EA2247"/>
    <w:multiLevelType w:val="multilevel"/>
    <w:tmpl w:val="553081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3E4197"/>
    <w:multiLevelType w:val="multilevel"/>
    <w:tmpl w:val="DE4833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3B733E"/>
    <w:multiLevelType w:val="multilevel"/>
    <w:tmpl w:val="E4DC8D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EF0070"/>
    <w:multiLevelType w:val="multilevel"/>
    <w:tmpl w:val="F9C0DC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F755A4"/>
    <w:multiLevelType w:val="multilevel"/>
    <w:tmpl w:val="861451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3349AB"/>
    <w:multiLevelType w:val="multilevel"/>
    <w:tmpl w:val="F62C86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D445D2"/>
    <w:multiLevelType w:val="multilevel"/>
    <w:tmpl w:val="976C6E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87269F"/>
    <w:multiLevelType w:val="multilevel"/>
    <w:tmpl w:val="A04C1A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21726B9"/>
    <w:multiLevelType w:val="multilevel"/>
    <w:tmpl w:val="6ED086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9224E6"/>
    <w:multiLevelType w:val="multilevel"/>
    <w:tmpl w:val="689237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D17B97"/>
    <w:multiLevelType w:val="multilevel"/>
    <w:tmpl w:val="3DD6A5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205D4C"/>
    <w:multiLevelType w:val="multilevel"/>
    <w:tmpl w:val="DB2474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86352D4"/>
    <w:multiLevelType w:val="multilevel"/>
    <w:tmpl w:val="9496D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AB7334"/>
    <w:multiLevelType w:val="multilevel"/>
    <w:tmpl w:val="A3B000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D004555"/>
    <w:multiLevelType w:val="multilevel"/>
    <w:tmpl w:val="28EAF5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FB777F1"/>
    <w:multiLevelType w:val="multilevel"/>
    <w:tmpl w:val="7318E01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5F8404C"/>
    <w:multiLevelType w:val="multilevel"/>
    <w:tmpl w:val="A5065E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1F67D5"/>
    <w:multiLevelType w:val="multilevel"/>
    <w:tmpl w:val="2354B9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603787"/>
    <w:multiLevelType w:val="multilevel"/>
    <w:tmpl w:val="F00E07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45A0E32"/>
    <w:multiLevelType w:val="multilevel"/>
    <w:tmpl w:val="6888B2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5972EE7"/>
    <w:multiLevelType w:val="multilevel"/>
    <w:tmpl w:val="3280C9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AD3724"/>
    <w:multiLevelType w:val="multilevel"/>
    <w:tmpl w:val="5B8A51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B14FBC"/>
    <w:multiLevelType w:val="multilevel"/>
    <w:tmpl w:val="3D32F7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C31362"/>
    <w:multiLevelType w:val="multilevel"/>
    <w:tmpl w:val="8D3A54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FC3745"/>
    <w:multiLevelType w:val="multilevel"/>
    <w:tmpl w:val="46C425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E26AF9"/>
    <w:multiLevelType w:val="multilevel"/>
    <w:tmpl w:val="2A86DD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8842241"/>
    <w:multiLevelType w:val="multilevel"/>
    <w:tmpl w:val="8C9C9D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9272E97"/>
    <w:multiLevelType w:val="multilevel"/>
    <w:tmpl w:val="11F8A1D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9312981"/>
    <w:multiLevelType w:val="multilevel"/>
    <w:tmpl w:val="F8AEBA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93962A2"/>
    <w:multiLevelType w:val="multilevel"/>
    <w:tmpl w:val="7E40FE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F50A05"/>
    <w:multiLevelType w:val="multilevel"/>
    <w:tmpl w:val="4B1611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B594B84"/>
    <w:multiLevelType w:val="multilevel"/>
    <w:tmpl w:val="8ADEDC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10"/>
  </w:num>
  <w:num w:numId="3">
    <w:abstractNumId w:val="39"/>
  </w:num>
  <w:num w:numId="4">
    <w:abstractNumId w:val="13"/>
  </w:num>
  <w:num w:numId="5">
    <w:abstractNumId w:val="28"/>
  </w:num>
  <w:num w:numId="6">
    <w:abstractNumId w:val="15"/>
  </w:num>
  <w:num w:numId="7">
    <w:abstractNumId w:val="29"/>
  </w:num>
  <w:num w:numId="8">
    <w:abstractNumId w:val="18"/>
  </w:num>
  <w:num w:numId="9">
    <w:abstractNumId w:val="34"/>
  </w:num>
  <w:num w:numId="10">
    <w:abstractNumId w:val="24"/>
  </w:num>
  <w:num w:numId="11">
    <w:abstractNumId w:val="3"/>
  </w:num>
  <w:num w:numId="12">
    <w:abstractNumId w:val="37"/>
  </w:num>
  <w:num w:numId="13">
    <w:abstractNumId w:val="12"/>
  </w:num>
  <w:num w:numId="14">
    <w:abstractNumId w:val="33"/>
  </w:num>
  <w:num w:numId="15">
    <w:abstractNumId w:val="14"/>
  </w:num>
  <w:num w:numId="16">
    <w:abstractNumId w:val="35"/>
  </w:num>
  <w:num w:numId="17">
    <w:abstractNumId w:val="27"/>
  </w:num>
  <w:num w:numId="18">
    <w:abstractNumId w:val="32"/>
  </w:num>
  <w:num w:numId="19">
    <w:abstractNumId w:val="23"/>
  </w:num>
  <w:num w:numId="20">
    <w:abstractNumId w:val="19"/>
  </w:num>
  <w:num w:numId="21">
    <w:abstractNumId w:val="21"/>
  </w:num>
  <w:num w:numId="22">
    <w:abstractNumId w:val="41"/>
  </w:num>
  <w:num w:numId="23">
    <w:abstractNumId w:val="17"/>
  </w:num>
  <w:num w:numId="24">
    <w:abstractNumId w:val="5"/>
  </w:num>
  <w:num w:numId="25">
    <w:abstractNumId w:val="22"/>
  </w:num>
  <w:num w:numId="26">
    <w:abstractNumId w:val="40"/>
  </w:num>
  <w:num w:numId="27">
    <w:abstractNumId w:val="0"/>
  </w:num>
  <w:num w:numId="28">
    <w:abstractNumId w:val="1"/>
  </w:num>
  <w:num w:numId="29">
    <w:abstractNumId w:val="4"/>
  </w:num>
  <w:num w:numId="30">
    <w:abstractNumId w:val="38"/>
  </w:num>
  <w:num w:numId="31">
    <w:abstractNumId w:val="11"/>
  </w:num>
  <w:num w:numId="32">
    <w:abstractNumId w:val="26"/>
  </w:num>
  <w:num w:numId="33">
    <w:abstractNumId w:val="16"/>
  </w:num>
  <w:num w:numId="34">
    <w:abstractNumId w:val="8"/>
  </w:num>
  <w:num w:numId="35">
    <w:abstractNumId w:val="9"/>
  </w:num>
  <w:num w:numId="36">
    <w:abstractNumId w:val="31"/>
  </w:num>
  <w:num w:numId="37">
    <w:abstractNumId w:val="7"/>
  </w:num>
  <w:num w:numId="38">
    <w:abstractNumId w:val="20"/>
  </w:num>
  <w:num w:numId="39">
    <w:abstractNumId w:val="42"/>
  </w:num>
  <w:num w:numId="40">
    <w:abstractNumId w:val="2"/>
  </w:num>
  <w:num w:numId="41">
    <w:abstractNumId w:val="36"/>
  </w:num>
  <w:num w:numId="42">
    <w:abstractNumId w:val="25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EC6"/>
    <w:rsid w:val="00064EC6"/>
    <w:rsid w:val="001E3741"/>
    <w:rsid w:val="00CB4548"/>
    <w:rsid w:val="00D4482B"/>
    <w:rsid w:val="00E1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B507"/>
  <w15:docId w15:val="{4A7DCBF2-CA0B-459B-8F4A-AA309B25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741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E37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E374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E37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E37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7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E37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E374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E374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E3741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3741"/>
    <w:rPr>
      <w:lang w:val="en-US"/>
    </w:rPr>
  </w:style>
  <w:style w:type="paragraph" w:styleId="a5">
    <w:name w:val="Normal Indent"/>
    <w:basedOn w:val="a"/>
    <w:uiPriority w:val="99"/>
    <w:unhideWhenUsed/>
    <w:rsid w:val="001E3741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E374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3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E374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1E37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E3741"/>
    <w:rPr>
      <w:i/>
      <w:iCs/>
    </w:rPr>
  </w:style>
  <w:style w:type="character" w:styleId="ab">
    <w:name w:val="Hyperlink"/>
    <w:basedOn w:val="a0"/>
    <w:uiPriority w:val="99"/>
    <w:unhideWhenUsed/>
    <w:rsid w:val="001E3741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E3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374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5118" TargetMode="External"/><Relationship Id="rId26" Type="http://schemas.openxmlformats.org/officeDocument/2006/relationships/hyperlink" Target="https://m.edsoo.ru/f84164be" TargetMode="External"/><Relationship Id="rId39" Type="http://schemas.openxmlformats.org/officeDocument/2006/relationships/hyperlink" Target="https://m.edsoo.ru/f8419894" TargetMode="External"/><Relationship Id="rId21" Type="http://schemas.openxmlformats.org/officeDocument/2006/relationships/hyperlink" Target="https://m.edsoo.ru/f8415636" TargetMode="External"/><Relationship Id="rId34" Type="http://schemas.openxmlformats.org/officeDocument/2006/relationships/hyperlink" Target="https://m.edsoo.ru/f8417f08" TargetMode="External"/><Relationship Id="rId42" Type="http://schemas.openxmlformats.org/officeDocument/2006/relationships/hyperlink" Target="https://m.edsoo.ru/f841c56c" TargetMode="External"/><Relationship Id="rId47" Type="http://schemas.openxmlformats.org/officeDocument/2006/relationships/hyperlink" Target="https://m.edsoo.ru/f841d8ea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4eca" TargetMode="External"/><Relationship Id="rId29" Type="http://schemas.openxmlformats.org/officeDocument/2006/relationships/hyperlink" Target="https://m.edsoo.ru/f8416b58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5f50" TargetMode="External"/><Relationship Id="rId32" Type="http://schemas.openxmlformats.org/officeDocument/2006/relationships/hyperlink" Target="https://m.edsoo.ru/f8417b34" TargetMode="External"/><Relationship Id="rId37" Type="http://schemas.openxmlformats.org/officeDocument/2006/relationships/hyperlink" Target="https://m.edsoo.ru/f8417526" TargetMode="External"/><Relationship Id="rId40" Type="http://schemas.openxmlformats.org/officeDocument/2006/relationships/hyperlink" Target="https://m.edsoo.ru/f841b284" TargetMode="External"/><Relationship Id="rId45" Type="http://schemas.openxmlformats.org/officeDocument/2006/relationships/hyperlink" Target="https://m.edsoo.ru/f841dac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f8414d1c" TargetMode="External"/><Relationship Id="rId23" Type="http://schemas.openxmlformats.org/officeDocument/2006/relationships/hyperlink" Target="https://m.edsoo.ru/f8415da2" TargetMode="External"/><Relationship Id="rId28" Type="http://schemas.openxmlformats.org/officeDocument/2006/relationships/hyperlink" Target="https://m.edsoo.ru/f8416996" TargetMode="External"/><Relationship Id="rId36" Type="http://schemas.openxmlformats.org/officeDocument/2006/relationships/hyperlink" Target="https://m.edsoo.ru/f84185ac" TargetMode="External"/><Relationship Id="rId49" Type="http://schemas.openxmlformats.org/officeDocument/2006/relationships/hyperlink" Target="https://m.edsoo.ru/f841dc50" TargetMode="External"/><Relationship Id="rId10" Type="http://schemas.openxmlformats.org/officeDocument/2006/relationships/hyperlink" Target="https://m.edsoo.ru/7f412850" TargetMode="External"/><Relationship Id="rId19" Type="http://schemas.openxmlformats.org/officeDocument/2006/relationships/hyperlink" Target="https://m.edsoo.ru/f8415b9a" TargetMode="External"/><Relationship Id="rId31" Type="http://schemas.openxmlformats.org/officeDocument/2006/relationships/hyperlink" Target="https://m.edsoo.ru/f8416fae" TargetMode="External"/><Relationship Id="rId44" Type="http://schemas.openxmlformats.org/officeDocument/2006/relationships/hyperlink" Target="https://m.edsoo.ru/f841c9f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f8418dc2" TargetMode="External"/><Relationship Id="rId27" Type="http://schemas.openxmlformats.org/officeDocument/2006/relationships/hyperlink" Target="https://m.edsoo.ru/f8416180" TargetMode="External"/><Relationship Id="rId30" Type="http://schemas.openxmlformats.org/officeDocument/2006/relationships/hyperlink" Target="https://m.edsoo.ru/f8416cfc" TargetMode="External"/><Relationship Id="rId35" Type="http://schemas.openxmlformats.org/officeDocument/2006/relationships/hyperlink" Target="https://m.edsoo.ru/f84181ce" TargetMode="External"/><Relationship Id="rId43" Type="http://schemas.openxmlformats.org/officeDocument/2006/relationships/hyperlink" Target="https://m.edsoo.ru/f841c800" TargetMode="External"/><Relationship Id="rId48" Type="http://schemas.openxmlformats.org/officeDocument/2006/relationships/hyperlink" Target="https://m.edsoo.ru/f841d336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8dc2" TargetMode="External"/><Relationship Id="rId25" Type="http://schemas.openxmlformats.org/officeDocument/2006/relationships/hyperlink" Target="https://m.edsoo.ru/f8416306" TargetMode="External"/><Relationship Id="rId33" Type="http://schemas.openxmlformats.org/officeDocument/2006/relationships/hyperlink" Target="https://m.edsoo.ru/f8417d1e" TargetMode="External"/><Relationship Id="rId38" Type="http://schemas.openxmlformats.org/officeDocument/2006/relationships/hyperlink" Target="https://m.edsoo.ru/f8419c54" TargetMode="External"/><Relationship Id="rId46" Type="http://schemas.openxmlformats.org/officeDocument/2006/relationships/hyperlink" Target="https://m.edsoo.ru/f841d188" TargetMode="External"/><Relationship Id="rId20" Type="http://schemas.openxmlformats.org/officeDocument/2006/relationships/hyperlink" Target="https://m.edsoo.ru/f841580c" TargetMode="External"/><Relationship Id="rId41" Type="http://schemas.openxmlformats.org/officeDocument/2006/relationships/hyperlink" Target="https://m.edsoo.ru/f841b4a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5026</Words>
  <Characters>28651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RobotComp.ru</cp:lastModifiedBy>
  <cp:revision>3</cp:revision>
  <cp:lastPrinted>2023-09-06T08:52:00Z</cp:lastPrinted>
  <dcterms:created xsi:type="dcterms:W3CDTF">2023-09-06T08:41:00Z</dcterms:created>
  <dcterms:modified xsi:type="dcterms:W3CDTF">2026-08-29T17:34:00Z</dcterms:modified>
</cp:coreProperties>
</file>