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60" w:rsidRPr="00117079" w:rsidRDefault="00B55660" w:rsidP="00B556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7079">
        <w:rPr>
          <w:rFonts w:ascii="Arial" w:hAnsi="Arial" w:cs="Arial"/>
          <w:b/>
          <w:sz w:val="24"/>
          <w:szCs w:val="24"/>
        </w:rPr>
        <w:t>Как разговаривать с родителями</w:t>
      </w:r>
    </w:p>
    <w:p w:rsidR="00B55660" w:rsidRPr="00F74A70" w:rsidRDefault="00B55660" w:rsidP="00B55660">
      <w:pPr>
        <w:spacing w:after="0" w:line="360" w:lineRule="auto"/>
        <w:ind w:left="75"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4A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>Если поводом для   разговора с родителями бывают претензии, вести такой разговор – это своего рода дипломатическое искусство. И уж если такой разговор вам предстоит – азы этого дипломатического искусства вам надо знать.</w:t>
      </w:r>
    </w:p>
    <w:p w:rsidR="00B55660" w:rsidRPr="00F74A7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 xml:space="preserve">Не ведите разговор, стоя – это очень </w:t>
      </w:r>
      <w:proofErr w:type="gramStart"/>
      <w:r w:rsidRPr="00F74A70">
        <w:rPr>
          <w:rFonts w:ascii="Arial" w:eastAsia="Times New Roman" w:hAnsi="Arial" w:cs="Arial"/>
          <w:sz w:val="24"/>
          <w:szCs w:val="24"/>
          <w:lang w:eastAsia="ru-RU"/>
        </w:rPr>
        <w:t>не удобно</w:t>
      </w:r>
      <w:proofErr w:type="gramEnd"/>
      <w:r w:rsidRPr="00F74A70">
        <w:rPr>
          <w:rFonts w:ascii="Arial" w:eastAsia="Times New Roman" w:hAnsi="Arial" w:cs="Arial"/>
          <w:sz w:val="24"/>
          <w:szCs w:val="24"/>
          <w:lang w:eastAsia="ru-RU"/>
        </w:rPr>
        <w:t>. Предложите присесть или пройтись. Во время разговора не держите руки в карманах, а также не чешитесь.</w:t>
      </w:r>
    </w:p>
    <w:p w:rsidR="00B55660" w:rsidRPr="00F74A7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>Постарайтесь говорить с родителями «на равных». Не допускайте как снисходительно – покровительственного тона, так и заискивающего, подобострастного.</w:t>
      </w:r>
    </w:p>
    <w:p w:rsidR="00B5566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 xml:space="preserve">Не занимайте «оборонительную позицию». Не пытайтесь защищаться и оправдываться – это будет свидетельство вашей вины, а её </w:t>
      </w:r>
      <w:r>
        <w:rPr>
          <w:rFonts w:ascii="Arial" w:eastAsia="Times New Roman" w:hAnsi="Arial" w:cs="Arial"/>
          <w:sz w:val="24"/>
          <w:szCs w:val="24"/>
          <w:lang w:eastAsia="ru-RU"/>
        </w:rPr>
        <w:t>на самом   деле может и не быть</w:t>
      </w:r>
    </w:p>
    <w:p w:rsidR="00B55660" w:rsidRPr="00F74A7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>Не занимайте «наступательную позицию». Не пытайтесь навязывать свою точку зрения и убеждать родителей, что они не правы. Это ещё никогда никому не удавалось.</w:t>
      </w:r>
    </w:p>
    <w:p w:rsidR="00B55660" w:rsidRPr="00F74A7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>Называйте своего собеседника   по имени – отчеству, несколько раз повторите их про себя – что бы не забыть, и в дальнейшем в течени</w:t>
      </w:r>
      <w:proofErr w:type="gramStart"/>
      <w:r w:rsidRPr="00F74A70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F74A70">
        <w:rPr>
          <w:rFonts w:ascii="Arial" w:eastAsia="Times New Roman" w:hAnsi="Arial" w:cs="Arial"/>
          <w:sz w:val="24"/>
          <w:szCs w:val="24"/>
          <w:lang w:eastAsia="ru-RU"/>
        </w:rPr>
        <w:t xml:space="preserve"> всего разговора с родителями произносите это традиционное русское обращение как можно чаще.</w:t>
      </w:r>
    </w:p>
    <w:p w:rsidR="00B55660" w:rsidRPr="00F74A7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>Найдите во внешнем облике родителей какую-то «красивую деталь»:   благородная седина, мужественные морщины, красивые зубы, умелая косметика, изящные серьги в ушах, - и постарайтесь на этой понравившейся детали сосредоточить своё внимание.</w:t>
      </w:r>
    </w:p>
    <w:p w:rsidR="00B55660" w:rsidRPr="00F74A7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>Если вам надо сделать замечание по поводу ребёнка, начните фразу так: « Я хотел бы попросить вашего совета…», или: «Мне очень хочется понять, а без вас вряд ли получится…», или «Мне нужна ваша помощь…».</w:t>
      </w:r>
    </w:p>
    <w:p w:rsidR="00B55660" w:rsidRPr="00F74A7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 xml:space="preserve">Если разговор начали родители и сразу принялись высказывать вам замечания, то выслушайте их терпеливо и внимательно, не перебивайте, и не показывайте неудовольствия. Как только напор их речи стихнет, улыбнитесь широко и искренне и скажите без иронии и без лукавства: «Вам, наверное, тяжело приходится с ним (с ней) дома. Ведь он такой непоседливый (застенчивый, разносторонний, принципиальный…). Пусть родители заведут разговор о себе и о детях   в дошкольной повседневной жизни. Когда они выговорятся, может оказаться, что проблема, </w:t>
      </w:r>
      <w:proofErr w:type="gramStart"/>
      <w:r w:rsidRPr="00F74A70">
        <w:rPr>
          <w:rFonts w:ascii="Arial" w:eastAsia="Times New Roman" w:hAnsi="Arial" w:cs="Arial"/>
          <w:sz w:val="24"/>
          <w:szCs w:val="24"/>
          <w:lang w:eastAsia="ru-RU"/>
        </w:rPr>
        <w:t>из</w:t>
      </w:r>
      <w:proofErr w:type="gramEnd"/>
      <w:r w:rsidRPr="00F74A70">
        <w:rPr>
          <w:rFonts w:ascii="Arial" w:eastAsia="Times New Roman" w:hAnsi="Arial" w:cs="Arial"/>
          <w:sz w:val="24"/>
          <w:szCs w:val="24"/>
          <w:lang w:eastAsia="ru-RU"/>
        </w:rPr>
        <w:t xml:space="preserve"> за которой «разгорелся сыр-бор», уже снята.</w:t>
      </w:r>
    </w:p>
    <w:p w:rsidR="00B55660" w:rsidRPr="00F74A7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9.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>Если нет возможности свести проблему к шутке или переключить внимание родителей на иные темы, то попытайтесь проблему решить совместными усилиями. А для этого настройтесь на партнёрские отношения и включите в размышление над выходом из ситуации родителей:</w:t>
      </w:r>
    </w:p>
    <w:p w:rsidR="00B55660" w:rsidRPr="00F74A70" w:rsidRDefault="00B55660" w:rsidP="00B55660">
      <w:pPr>
        <w:spacing w:after="0" w:line="360" w:lineRule="auto"/>
        <w:ind w:left="1770"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4A70">
        <w:rPr>
          <w:rFonts w:ascii="Arial" w:eastAsia="Times New Roman" w:hAnsi="Arial" w:cs="Arial"/>
          <w:sz w:val="24"/>
          <w:szCs w:val="24"/>
          <w:lang w:eastAsia="ru-RU"/>
        </w:rPr>
        <w:t>«Как вы   думаете, может быть, лучше…»</w:t>
      </w:r>
    </w:p>
    <w:p w:rsidR="00B55660" w:rsidRPr="00F74A70" w:rsidRDefault="00B55660" w:rsidP="00B55660">
      <w:pPr>
        <w:spacing w:after="0" w:line="360" w:lineRule="auto"/>
        <w:ind w:left="1770"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4A70">
        <w:rPr>
          <w:rFonts w:ascii="Arial" w:eastAsia="Times New Roman" w:hAnsi="Arial" w:cs="Arial"/>
          <w:sz w:val="24"/>
          <w:szCs w:val="24"/>
          <w:lang w:eastAsia="ru-RU"/>
        </w:rPr>
        <w:t>«Мне тоже кажется, что надо было бы сделать по-другому. Значит, вы считаете…»</w:t>
      </w:r>
    </w:p>
    <w:p w:rsidR="00B55660" w:rsidRPr="00F74A70" w:rsidRDefault="00B55660" w:rsidP="00B55660">
      <w:pPr>
        <w:spacing w:after="0" w:line="360" w:lineRule="auto"/>
        <w:ind w:left="1770"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4A70">
        <w:rPr>
          <w:rFonts w:ascii="Arial" w:eastAsia="Times New Roman" w:hAnsi="Arial" w:cs="Arial"/>
          <w:sz w:val="24"/>
          <w:szCs w:val="24"/>
          <w:lang w:eastAsia="ru-RU"/>
        </w:rPr>
        <w:t>«А как вы отнесётесь, если мы поступим так…»</w:t>
      </w:r>
    </w:p>
    <w:p w:rsidR="00B5566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>Улыбайтесь по ходу разговора как можно чаще. И не столько «дежурным» изгибом губ, больше похожим на гримасу, сколько глазами.</w:t>
      </w:r>
    </w:p>
    <w:p w:rsidR="00B55660" w:rsidRPr="00F74A70" w:rsidRDefault="00B55660" w:rsidP="00B55660">
      <w:pPr>
        <w:spacing w:after="0" w:line="36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r w:rsidRPr="00F74A70">
        <w:rPr>
          <w:rFonts w:ascii="Arial" w:eastAsia="Times New Roman" w:hAnsi="Arial" w:cs="Arial"/>
          <w:sz w:val="24"/>
          <w:szCs w:val="24"/>
          <w:lang w:eastAsia="ru-RU"/>
        </w:rPr>
        <w:t>Закончите разговор фразой, начинающейся словами: «А знаете, что мне больше нравится в вашем сыне?..»,   или «Если честно, мне ваша дочь очень симпатична, в отличие от других девочек…», или: « У вас такой хороший ребёнок, я бы хотела иметь такого сына…». Комплементы родителям   по поводу их детей говорят редко, между тем слышать их всегда приятно. Доставьте родителям напоследок несколько приятных секунд.</w:t>
      </w:r>
    </w:p>
    <w:p w:rsidR="00B55660" w:rsidRPr="00F74A70" w:rsidRDefault="00B55660" w:rsidP="00B55660">
      <w:pPr>
        <w:spacing w:after="0" w:line="360" w:lineRule="auto"/>
        <w:ind w:left="75" w:right="75" w:firstLine="63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4A70">
        <w:rPr>
          <w:rFonts w:ascii="Arial" w:eastAsia="Times New Roman" w:hAnsi="Arial" w:cs="Arial"/>
          <w:sz w:val="24"/>
          <w:szCs w:val="24"/>
          <w:lang w:eastAsia="ru-RU"/>
        </w:rPr>
        <w:t>Эти    советы (правила) предполагают тот случай, когда родители настроены на скандал, или, по крайней мере, на «выяснение позиций». Если же они подошли к вам или встретили вас с доброжелательной улыбкой и ожиданием конструктивного решения проблемы, то ответьте им тем же. У вас может получиться   приятный, глубокий разговор интеллигентных людей, после которого вы расстанетесь с чувством глубокого уважения друг к другу. Не стесняйтесь об этом так и сказать: «Мне было очень интересно с Вами побеседовать. Спасибо Вам!».</w:t>
      </w:r>
    </w:p>
    <w:p w:rsidR="00B55660" w:rsidRPr="00F74A70" w:rsidRDefault="00B55660" w:rsidP="00B55660">
      <w:pPr>
        <w:spacing w:after="0" w:line="360" w:lineRule="auto"/>
        <w:ind w:left="75"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4A70">
        <w:rPr>
          <w:rFonts w:ascii="Arial" w:eastAsia="Times New Roman" w:hAnsi="Arial" w:cs="Arial"/>
          <w:sz w:val="24"/>
          <w:szCs w:val="24"/>
          <w:lang w:eastAsia="ru-RU"/>
        </w:rPr>
        <w:t>     Кстати, сказать «Спасибо» желательно после любого разговора с родителями.</w:t>
      </w:r>
    </w:p>
    <w:p w:rsidR="00B55660" w:rsidRPr="00A505A0" w:rsidRDefault="00B55660" w:rsidP="00B55660">
      <w:pPr>
        <w:spacing w:line="360" w:lineRule="auto"/>
        <w:jc w:val="both"/>
        <w:rPr>
          <w:sz w:val="24"/>
          <w:szCs w:val="24"/>
        </w:rPr>
      </w:pPr>
    </w:p>
    <w:p w:rsidR="00B55660" w:rsidRDefault="00B55660" w:rsidP="00B55660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B55660" w:rsidRDefault="00B55660" w:rsidP="00B55660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B55660" w:rsidRDefault="00B55660" w:rsidP="00B55660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B55660" w:rsidRDefault="00B55660" w:rsidP="00B55660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47008" w:rsidRDefault="00B55660">
      <w:bookmarkStart w:id="0" w:name="_GoBack"/>
      <w:bookmarkEnd w:id="0"/>
    </w:p>
    <w:sectPr w:rsidR="0074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60"/>
    <w:rsid w:val="003D797F"/>
    <w:rsid w:val="0057013B"/>
    <w:rsid w:val="00B5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2016-04-21T03:08:00Z</dcterms:created>
  <dcterms:modified xsi:type="dcterms:W3CDTF">2016-04-21T03:09:00Z</dcterms:modified>
</cp:coreProperties>
</file>