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D" w:rsidRDefault="00BD79BB" w:rsidP="00BD79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9BB">
        <w:rPr>
          <w:rFonts w:ascii="Times New Roman" w:hAnsi="Times New Roman" w:cs="Times New Roman"/>
          <w:sz w:val="24"/>
          <w:szCs w:val="24"/>
        </w:rPr>
        <w:t>Рождественский детский сад «Улыбка»                                                                                                          отделение дошкольного образования МАОУ Маслянская СОШ</w:t>
      </w:r>
    </w:p>
    <w:p w:rsidR="00BD79BB" w:rsidRDefault="00BD79BB" w:rsidP="00BD7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9BB" w:rsidRDefault="00BD79BB" w:rsidP="00BD7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16E" w:rsidRDefault="00BD79BB" w:rsidP="001C0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="001C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Всероссийского  фестиваля</w:t>
      </w:r>
      <w:r>
        <w:rPr>
          <w:rFonts w:ascii="Times New Roman" w:hAnsi="Times New Roman" w:cs="Times New Roman"/>
          <w:sz w:val="24"/>
          <w:szCs w:val="24"/>
        </w:rPr>
        <w:t xml:space="preserve"> «Праздник  Эколят</w:t>
      </w:r>
      <w:r w:rsidR="001C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защитников</w:t>
      </w:r>
      <w:r w:rsidR="001C016E">
        <w:rPr>
          <w:rFonts w:ascii="Times New Roman" w:hAnsi="Times New Roman" w:cs="Times New Roman"/>
          <w:sz w:val="24"/>
          <w:szCs w:val="24"/>
        </w:rPr>
        <w:t xml:space="preserve"> Природы»</w:t>
      </w:r>
    </w:p>
    <w:p w:rsidR="001C016E" w:rsidRDefault="001C016E" w:rsidP="001C01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 w:rsidR="001C016E" w:rsidTr="001C016E">
        <w:tc>
          <w:tcPr>
            <w:tcW w:w="534" w:type="dxa"/>
          </w:tcPr>
          <w:p w:rsidR="001C016E" w:rsidRDefault="001C016E" w:rsidP="001C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1C016E" w:rsidRDefault="001C016E" w:rsidP="001C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C016E" w:rsidRDefault="001C016E" w:rsidP="001C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1C016E" w:rsidRDefault="001C016E" w:rsidP="001C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16E" w:rsidTr="001C016E">
        <w:tc>
          <w:tcPr>
            <w:tcW w:w="534" w:type="dxa"/>
          </w:tcPr>
          <w:p w:rsidR="001C016E" w:rsidRDefault="001C016E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1C016E" w:rsidRDefault="001C016E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                                        «Посвящение в «Эколята-дошколята»</w:t>
            </w:r>
          </w:p>
        </w:tc>
        <w:tc>
          <w:tcPr>
            <w:tcW w:w="2393" w:type="dxa"/>
          </w:tcPr>
          <w:p w:rsidR="001C016E" w:rsidRDefault="001C016E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год</w:t>
            </w:r>
          </w:p>
        </w:tc>
        <w:tc>
          <w:tcPr>
            <w:tcW w:w="2393" w:type="dxa"/>
          </w:tcPr>
          <w:p w:rsidR="001C016E" w:rsidRDefault="001C016E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016E" w:rsidTr="001C016E">
        <w:tc>
          <w:tcPr>
            <w:tcW w:w="534" w:type="dxa"/>
          </w:tcPr>
          <w:p w:rsidR="001C016E" w:rsidRDefault="001C016E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1C016E" w:rsidRDefault="001C016E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06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«Летние цветы</w:t>
            </w:r>
            <w:r w:rsidR="005C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 природы»</w:t>
            </w:r>
            <w:r w:rsidR="00E066B8">
              <w:rPr>
                <w:rFonts w:ascii="Times New Roman" w:hAnsi="Times New Roman" w:cs="Times New Roman"/>
                <w:sz w:val="24"/>
                <w:szCs w:val="24"/>
              </w:rPr>
              <w:t xml:space="preserve"> (посадка однолетних  цветов, рисование цветов на асфальте)</w:t>
            </w:r>
          </w:p>
        </w:tc>
        <w:tc>
          <w:tcPr>
            <w:tcW w:w="2393" w:type="dxa"/>
          </w:tcPr>
          <w:p w:rsidR="001C016E" w:rsidRDefault="001C016E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 год</w:t>
            </w:r>
          </w:p>
        </w:tc>
        <w:tc>
          <w:tcPr>
            <w:tcW w:w="2393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016E" w:rsidTr="001C016E">
        <w:tc>
          <w:tcPr>
            <w:tcW w:w="534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                                        «Эколята дошколята спешат на помощь»</w:t>
            </w:r>
          </w:p>
          <w:p w:rsidR="00E066B8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                                                       «Я дружу с природой»</w:t>
            </w:r>
          </w:p>
        </w:tc>
        <w:tc>
          <w:tcPr>
            <w:tcW w:w="2393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 год</w:t>
            </w:r>
          </w:p>
        </w:tc>
        <w:tc>
          <w:tcPr>
            <w:tcW w:w="2393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016E" w:rsidTr="001C016E">
        <w:tc>
          <w:tcPr>
            <w:tcW w:w="534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                       «Природа – это сказка»</w:t>
            </w:r>
          </w:p>
        </w:tc>
        <w:tc>
          <w:tcPr>
            <w:tcW w:w="2393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 год</w:t>
            </w:r>
          </w:p>
        </w:tc>
        <w:tc>
          <w:tcPr>
            <w:tcW w:w="2393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016E" w:rsidTr="001C016E">
        <w:tc>
          <w:tcPr>
            <w:tcW w:w="534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                                                  «Природа – твой друг! Посади дерево и сохрани его»</w:t>
            </w:r>
          </w:p>
          <w:p w:rsidR="00175A1D" w:rsidRDefault="00175A1D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 и детей по экологическому воспитанию</w:t>
            </w:r>
          </w:p>
        </w:tc>
        <w:tc>
          <w:tcPr>
            <w:tcW w:w="2393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 год</w:t>
            </w:r>
          </w:p>
        </w:tc>
        <w:tc>
          <w:tcPr>
            <w:tcW w:w="2393" w:type="dxa"/>
          </w:tcPr>
          <w:p w:rsidR="001C016E" w:rsidRDefault="00E066B8" w:rsidP="00E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C28F4" w:rsidRDefault="005C28F4" w:rsidP="001C01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28F4" w:rsidRPr="005C28F4" w:rsidRDefault="005C28F4" w:rsidP="005C28F4">
      <w:pPr>
        <w:rPr>
          <w:rFonts w:ascii="Times New Roman" w:hAnsi="Times New Roman" w:cs="Times New Roman"/>
          <w:sz w:val="24"/>
          <w:szCs w:val="24"/>
        </w:rPr>
      </w:pPr>
    </w:p>
    <w:p w:rsidR="005C28F4" w:rsidRDefault="005C28F4" w:rsidP="005C28F4">
      <w:pPr>
        <w:rPr>
          <w:rFonts w:ascii="Times New Roman" w:hAnsi="Times New Roman" w:cs="Times New Roman"/>
          <w:sz w:val="24"/>
          <w:szCs w:val="24"/>
        </w:rPr>
      </w:pPr>
    </w:p>
    <w:p w:rsidR="00BD79BB" w:rsidRPr="005C28F4" w:rsidRDefault="00BD79BB" w:rsidP="005C28F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79BB" w:rsidRPr="005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E"/>
    <w:rsid w:val="00175A1D"/>
    <w:rsid w:val="001C016E"/>
    <w:rsid w:val="003723F1"/>
    <w:rsid w:val="005C28F4"/>
    <w:rsid w:val="0094400E"/>
    <w:rsid w:val="00BD79BB"/>
    <w:rsid w:val="00E066B8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Рая</cp:lastModifiedBy>
  <cp:revision>2</cp:revision>
  <dcterms:created xsi:type="dcterms:W3CDTF">2019-06-01T12:08:00Z</dcterms:created>
  <dcterms:modified xsi:type="dcterms:W3CDTF">2019-06-01T12:08:00Z</dcterms:modified>
</cp:coreProperties>
</file>