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алгебре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7-9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ах</w:t>
      </w:r>
    </w:p>
    <w:tbl>
      <w:tblPr>
        <w:tblStyle w:val="3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6"/>
        <w:gridCol w:w="7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на основе которых составлена рабочая программа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составлена  на основе  федерального государственного образовательного стандарта основного общего образования, федерального перечня учебников на 20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составлении программы использовались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Алгебра. Сборник рабочих программ.7-9  классы: пособие для учителей общеобразоват. учреждений/[составитель Т.А. Бурмистрова]. Москва. «Просвещение» 2011 год,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УМК, используемый в учебном процессе</w:t>
            </w:r>
          </w:p>
        </w:tc>
        <w:tc>
          <w:tcPr>
            <w:tcW w:w="0" w:type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ориентирована на использование учебно- методического комплекта: </w:t>
            </w:r>
          </w:p>
          <w:p>
            <w:pPr>
              <w:pStyle w:val="4"/>
              <w:numPr>
                <w:ilvl w:val="0"/>
                <w:numId w:val="1"/>
              </w:numPr>
              <w:spacing w:after="0" w:line="360" w:lineRule="auto"/>
              <w:ind w:left="284" w:hanging="284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1.C. М. Никольский, М. К. Потапов, Н. Н. Решетников, А. В. Шевкин. Алгебра.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класс– М.: Просвещение, 2016</w:t>
            </w:r>
          </w:p>
          <w:p>
            <w:pPr>
              <w:pStyle w:val="4"/>
              <w:numPr>
                <w:ilvl w:val="0"/>
                <w:numId w:val="1"/>
              </w:numPr>
              <w:spacing w:after="0" w:line="360" w:lineRule="auto"/>
              <w:ind w:left="284" w:hanging="284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C. М. Никольский, М. К. Потапов, Н. Н. Решетников, А. В. Шевкин. Алгебра. 8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М.: Просвещение, 2016</w:t>
            </w:r>
          </w:p>
          <w:p>
            <w:pPr>
              <w:pStyle w:val="4"/>
              <w:numPr>
                <w:ilvl w:val="0"/>
                <w:numId w:val="1"/>
              </w:numPr>
              <w:spacing w:after="0" w:line="360" w:lineRule="auto"/>
              <w:ind w:left="284" w:hanging="284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C. М. Никольский, М. К. Потапов, Н. Н. Решетников, А. В. Шевкин. Алгебра. 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М.: Просвещение, 2016</w:t>
            </w:r>
          </w:p>
          <w:p>
            <w:pPr>
              <w:pStyle w:val="4"/>
              <w:numPr>
                <w:ilvl w:val="0"/>
                <w:numId w:val="1"/>
              </w:numPr>
              <w:spacing w:after="0" w:line="360" w:lineRule="auto"/>
              <w:ind w:left="284" w:hanging="284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идактические материалы</w:t>
            </w:r>
          </w:p>
          <w:p>
            <w:pPr>
              <w:pStyle w:val="4"/>
              <w:numPr>
                <w:ilvl w:val="0"/>
                <w:numId w:val="1"/>
              </w:numPr>
              <w:spacing w:after="0" w:line="360" w:lineRule="auto"/>
              <w:ind w:left="284" w:hanging="284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ематические тесты</w:t>
            </w:r>
          </w:p>
          <w:p>
            <w:pPr>
              <w:pStyle w:val="4"/>
              <w:numPr>
                <w:ilvl w:val="0"/>
                <w:numId w:val="1"/>
              </w:numPr>
              <w:spacing w:after="0" w:line="360" w:lineRule="auto"/>
              <w:ind w:left="284" w:hanging="284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етодические рекомендации</w:t>
            </w:r>
          </w:p>
          <w:p>
            <w:pPr>
              <w:pStyle w:val="4"/>
              <w:spacing w:after="0"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на изучение предмета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 в неделю (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F02B59"/>
    <w:multiLevelType w:val="multilevel"/>
    <w:tmpl w:val="7AF02B5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221ECA"/>
    <w:rsid w:val="001A3F18"/>
    <w:rsid w:val="00221ECA"/>
    <w:rsid w:val="00260AB9"/>
    <w:rsid w:val="003C0150"/>
    <w:rsid w:val="004C515B"/>
    <w:rsid w:val="006618A0"/>
    <w:rsid w:val="007B7650"/>
    <w:rsid w:val="00812ADD"/>
    <w:rsid w:val="00B74596"/>
    <w:rsid w:val="00B9455A"/>
    <w:rsid w:val="00C1493A"/>
    <w:rsid w:val="00C93E75"/>
    <w:rsid w:val="375F9BE5"/>
    <w:rsid w:val="9DFFFE0C"/>
    <w:rsid w:val="B8EFBF06"/>
    <w:rsid w:val="EFFC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 2"/>
    <w:basedOn w:val="1"/>
    <w:link w:val="5"/>
    <w:qFormat/>
    <w:uiPriority w:val="99"/>
    <w:pPr>
      <w:spacing w:after="120" w:line="480" w:lineRule="auto"/>
      <w:ind w:left="283"/>
    </w:pPr>
    <w:rPr>
      <w:rFonts w:ascii="Calibri" w:hAnsi="Calibri" w:eastAsia="Calibri" w:cs="Calibri"/>
      <w:lang w:eastAsia="en-US"/>
    </w:rPr>
  </w:style>
  <w:style w:type="character" w:customStyle="1" w:styleId="5">
    <w:name w:val="Основной текст с отступом 2 Знак"/>
    <w:basedOn w:val="2"/>
    <w:link w:val="4"/>
    <w:qFormat/>
    <w:uiPriority w:val="99"/>
    <w:rPr>
      <w:rFonts w:ascii="Calibri" w:hAnsi="Calibri" w:eastAsia="Calibri" w:cs="Calibri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182</Words>
  <Characters>1041</Characters>
  <Lines>8</Lines>
  <Paragraphs>2</Paragraphs>
  <TotalTime>2</TotalTime>
  <ScaleCrop>false</ScaleCrop>
  <LinksUpToDate>false</LinksUpToDate>
  <CharactersWithSpaces>1221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2017-09-05T09:30:00Z</dcterms:created>
  <dc:creator>мэри каменькова</dc:creator>
  <cp:lastModifiedBy>Шадрин Вячеслав</cp:lastModifiedBy>
  <cp:lastPrinted>2017-09-07T21:40:00Z</cp:lastPrinted>
  <dcterms:modified xsi:type="dcterms:W3CDTF">2022-09-16T18:56:11Z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1033-11.1.0.11664</vt:lpwstr>
  </property>
</Properties>
</file>